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before="274"/>
        <w:ind w:left="101" w:right="0" w:firstLine="0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color w:val="FFFFFF"/>
          <w:spacing w:val="-12"/>
          <w:sz w:val="48"/>
        </w:rPr>
        <w:t>Long </w:t>
      </w:r>
      <w:r>
        <w:rPr>
          <w:rFonts w:ascii="Times New Roman"/>
          <w:b/>
          <w:color w:val="FFFFFF"/>
          <w:spacing w:val="-14"/>
          <w:sz w:val="48"/>
        </w:rPr>
        <w:t>Distance High-Definition </w:t>
      </w:r>
      <w:r>
        <w:rPr>
          <w:rFonts w:ascii="Times New Roman"/>
          <w:b/>
          <w:color w:val="FFFFFF"/>
          <w:spacing w:val="-15"/>
          <w:sz w:val="48"/>
        </w:rPr>
        <w:t>Compression Solution</w:t>
      </w:r>
    </w:p>
    <w:p>
      <w:pPr>
        <w:pStyle w:val="BodyText"/>
        <w:spacing w:before="4"/>
        <w:rPr>
          <w:rFonts w:ascii="Times New Roman"/>
          <w:b/>
          <w:sz w:val="25"/>
        </w:rPr>
      </w:pPr>
    </w:p>
    <w:p>
      <w:pPr>
        <w:spacing w:after="0"/>
        <w:rPr>
          <w:rFonts w:ascii="Times New Roman"/>
          <w:sz w:val="25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740" w:bottom="420" w:left="620" w:right="620"/>
        </w:sectPr>
      </w:pPr>
    </w:p>
    <w:p>
      <w:pPr>
        <w:pStyle w:val="BodyText"/>
        <w:spacing w:line="288" w:lineRule="auto" w:before="95"/>
        <w:ind w:left="230" w:right="19"/>
      </w:pPr>
      <w:r>
        <w:rPr>
          <w:color w:val="4C4D4F"/>
        </w:rPr>
        <w:t>Nowadays, more and more equipments are equipped with SDI output for television studios and other broadcasting applications. SDI is a high capacity interface used as a way of exporting uncompressed digital video in real time. That makes it ideal for live feed productions (such as a live TV show), as well as for editing and monitoring video at the highest possible quality. Since SDI is designed primarily</w:t>
      </w:r>
    </w:p>
    <w:p>
      <w:pPr>
        <w:pStyle w:val="BodyText"/>
        <w:spacing w:line="161" w:lineRule="exact"/>
        <w:ind w:left="230"/>
      </w:pPr>
      <w:r>
        <w:rPr>
          <w:color w:val="4C4D4F"/>
        </w:rPr>
        <w:t>for professional use, it is also compatible with a variety of video</w:t>
      </w:r>
    </w:p>
    <w:p>
      <w:pPr>
        <w:pStyle w:val="BodyText"/>
        <w:spacing w:before="1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689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3BA4BE"/>
          <w:sz w:val="36"/>
        </w:rPr>
        <w:t>Broadcasting Solutions</w:t>
      </w:r>
    </w:p>
    <w:p>
      <w:pPr>
        <w:pStyle w:val="BodyText"/>
        <w:spacing w:line="288" w:lineRule="auto" w:before="70"/>
        <w:ind w:left="230" w:right="658"/>
      </w:pPr>
      <w:r>
        <w:rPr>
          <w:color w:val="4C4D4F"/>
        </w:rPr>
        <w:t>H.264 video encoder can be a part of streaming server in the application for broadcasting</w:t>
      </w:r>
    </w:p>
    <w:p>
      <w:pPr>
        <w:spacing w:line="125" w:lineRule="exact" w:before="139"/>
        <w:ind w:left="0" w:right="846" w:firstLine="0"/>
        <w:jc w:val="right"/>
        <w:rPr>
          <w:b/>
          <w:sz w:val="14"/>
        </w:rPr>
      </w:pPr>
      <w:r>
        <w:rPr>
          <w:b/>
          <w:color w:val="0072BC"/>
          <w:sz w:val="14"/>
        </w:rPr>
        <w:t>Preview for</w:t>
      </w:r>
    </w:p>
    <w:p>
      <w:pPr>
        <w:spacing w:after="0" w:line="125" w:lineRule="exact"/>
        <w:jc w:val="right"/>
        <w:rPr>
          <w:sz w:val="14"/>
        </w:rPr>
        <w:sectPr>
          <w:type w:val="continuous"/>
          <w:pgSz w:w="11910" w:h="16160"/>
          <w:pgMar w:top="740" w:bottom="420" w:left="620" w:right="620"/>
          <w:cols w:num="2" w:equalWidth="0">
            <w:col w:w="5170" w:space="287"/>
            <w:col w:w="5213"/>
          </w:cols>
        </w:sectPr>
      </w:pPr>
    </w:p>
    <w:p>
      <w:pPr>
        <w:pStyle w:val="BodyText"/>
        <w:spacing w:line="288" w:lineRule="auto" w:before="54"/>
        <w:ind w:left="230" w:right="19"/>
      </w:pPr>
      <w:r>
        <w:rPr/>
        <w:drawing>
          <wp:anchor distT="0" distB="0" distL="0" distR="0" allowOverlap="1" layoutInCell="1" locked="0" behindDoc="1" simplePos="0" relativeHeight="250835968">
            <wp:simplePos x="0" y="0"/>
            <wp:positionH relativeFrom="page">
              <wp:posOffset>588743</wp:posOffset>
            </wp:positionH>
            <wp:positionV relativeFrom="paragraph">
              <wp:posOffset>329467</wp:posOffset>
            </wp:positionV>
            <wp:extent cx="3119609" cy="2043344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609" cy="204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</w:rPr>
        <w:t>devices found in broadcast studios, including monitors, tape decks and switchers. SDI exports uncompressed SD and HD video over a coaxial cable.</w:t>
      </w:r>
    </w:p>
    <w:p>
      <w:pPr>
        <w:pStyle w:val="BodyText"/>
        <w:spacing w:before="7"/>
        <w:rPr>
          <w:sz w:val="15"/>
        </w:rPr>
      </w:pPr>
    </w:p>
    <w:p>
      <w:pPr>
        <w:spacing w:before="0"/>
        <w:ind w:left="3021" w:right="0" w:firstLine="0"/>
        <w:jc w:val="left"/>
        <w:rPr>
          <w:b/>
          <w:sz w:val="22"/>
        </w:rPr>
      </w:pPr>
      <w:r>
        <w:rPr>
          <w:b/>
          <w:color w:val="F5821F"/>
          <w:sz w:val="22"/>
        </w:rPr>
        <w:t>SDI total solutions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ListParagraph"/>
        <w:numPr>
          <w:ilvl w:val="0"/>
          <w:numId w:val="1"/>
        </w:numPr>
        <w:tabs>
          <w:tab w:pos="357" w:val="left" w:leader="none"/>
        </w:tabs>
        <w:spacing w:line="240" w:lineRule="auto" w:before="87" w:after="0"/>
        <w:ind w:left="356" w:right="0" w:hanging="83"/>
        <w:jc w:val="left"/>
        <w:rPr>
          <w:b/>
          <w:sz w:val="12"/>
        </w:rPr>
      </w:pPr>
      <w:r>
        <w:rPr>
          <w:b/>
          <w:color w:val="005481"/>
          <w:w w:val="90"/>
          <w:sz w:val="12"/>
        </w:rPr>
        <w:t>SDI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57" w:val="left" w:leader="none"/>
        </w:tabs>
        <w:spacing w:line="240" w:lineRule="auto" w:before="103" w:after="0"/>
        <w:ind w:left="356" w:right="0" w:hanging="83"/>
        <w:jc w:val="left"/>
        <w:rPr>
          <w:b/>
          <w:sz w:val="12"/>
        </w:rPr>
      </w:pPr>
      <w:r>
        <w:rPr>
          <w:b/>
          <w:color w:val="005481"/>
          <w:w w:val="90"/>
          <w:sz w:val="12"/>
        </w:rPr>
        <w:t>SDI</w:t>
      </w:r>
    </w:p>
    <w:p>
      <w:pPr>
        <w:pStyle w:val="BodyText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13" w:val="left" w:leader="none"/>
        </w:tabs>
        <w:spacing w:line="240" w:lineRule="auto" w:before="111" w:after="0"/>
        <w:ind w:left="312" w:right="0" w:hanging="83"/>
        <w:jc w:val="left"/>
        <w:rPr>
          <w:b/>
          <w:sz w:val="12"/>
        </w:rPr>
      </w:pPr>
      <w:r>
        <w:rPr/>
        <w:pict>
          <v:shape style="position:absolute;margin-left:163.408340pt;margin-top:25.617329pt;width:38.450pt;height:7.2pt;mso-position-horizontal-relative:page;mso-position-vertical-relative:paragraph;z-index:251675648;rotation:326" type="#_x0000_t136" fillcolor="#ffffff" stroked="f">
            <o:extrusion v:ext="view" autorotationcenter="t"/>
            <v:textpath style="font-family:&amp;quot;Arial&amp;quot;;font-size:7pt;v-text-kern:t;mso-text-shadow:auto" string="SDI LOOP CH1"/>
            <w10:wrap type="none"/>
          </v:shape>
        </w:pict>
      </w:r>
      <w:r>
        <w:rPr>
          <w:b/>
          <w:color w:val="005481"/>
          <w:spacing w:val="-5"/>
          <w:w w:val="85"/>
          <w:sz w:val="12"/>
        </w:rPr>
        <w:t>HDMI</w:t>
      </w:r>
    </w:p>
    <w:p>
      <w:pPr>
        <w:tabs>
          <w:tab w:pos="450" w:val="left" w:leader="none"/>
        </w:tabs>
        <w:spacing w:line="157" w:lineRule="exact" w:before="0"/>
        <w:ind w:left="9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0072BC"/>
          <w:sz w:val="14"/>
          <w:u w:val="thick" w:color="231F20"/>
        </w:rPr>
        <w:t> </w:t>
      </w:r>
      <w:r>
        <w:rPr>
          <w:b/>
          <w:color w:val="0072BC"/>
          <w:sz w:val="14"/>
        </w:rPr>
        <w:tab/>
        <w:t>Video</w:t>
      </w:r>
      <w:r>
        <w:rPr>
          <w:b/>
          <w:color w:val="0072BC"/>
          <w:spacing w:val="-2"/>
          <w:sz w:val="14"/>
        </w:rPr>
        <w:t> </w:t>
      </w:r>
      <w:r>
        <w:rPr>
          <w:b/>
          <w:color w:val="0072BC"/>
          <w:sz w:val="14"/>
        </w:rPr>
        <w:t>Mixer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3"/>
        <w:rPr>
          <w:b/>
          <w:sz w:val="13"/>
        </w:rPr>
      </w:pPr>
    </w:p>
    <w:p>
      <w:pPr>
        <w:spacing w:line="638" w:lineRule="auto" w:before="0"/>
        <w:ind w:left="274" w:right="-14" w:hanging="44"/>
        <w:jc w:val="left"/>
        <w:rPr>
          <w:b/>
          <w:sz w:val="12"/>
        </w:rPr>
      </w:pPr>
      <w:r>
        <w:rPr>
          <w:b/>
          <w:color w:val="005481"/>
          <w:w w:val="80"/>
          <w:sz w:val="12"/>
        </w:rPr>
        <w:t>HDMI </w:t>
      </w:r>
      <w:r>
        <w:rPr>
          <w:b/>
          <w:color w:val="005481"/>
          <w:w w:val="90"/>
          <w:sz w:val="12"/>
        </w:rPr>
        <w:t>SDI</w:t>
      </w:r>
    </w:p>
    <w:p>
      <w:pPr>
        <w:spacing w:before="16"/>
        <w:ind w:left="251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0072BC"/>
          <w:sz w:val="14"/>
        </w:rPr>
        <w:t>Video Mixer</w:t>
      </w:r>
    </w:p>
    <w:p>
      <w:pPr>
        <w:pStyle w:val="BodyText"/>
        <w:rPr>
          <w:b/>
          <w:sz w:val="4"/>
        </w:r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w:pict>
          <v:shape style="width:23.95pt;height:34.7pt;mso-position-horizontal-relative:char;mso-position-vertical-relative:line" type="#_x0000_t202" filled="true" fillcolor="#231f20" stroked="false">
            <w10:anchorlock/>
            <v:textbox inset="0,0,0,0">
              <w:txbxContent>
                <w:p>
                  <w:pPr>
                    <w:spacing w:line="242" w:lineRule="exact" w:before="15"/>
                    <w:ind w:left="22" w:right="0" w:firstLine="3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85"/>
                      <w:sz w:val="12"/>
                    </w:rPr>
                    <w:t>Preview CH1</w:t>
                  </w:r>
                  <w:r>
                    <w:rPr>
                      <w:b/>
                      <w:color w:val="FFFFFF"/>
                      <w:spacing w:val="6"/>
                      <w:w w:val="85"/>
                      <w:sz w:val="12"/>
                    </w:rPr>
                    <w:t> </w:t>
                  </w:r>
                  <w:r>
                    <w:rPr>
                      <w:b/>
                      <w:color w:val="FFFFFF"/>
                      <w:spacing w:val="-6"/>
                      <w:w w:val="85"/>
                      <w:sz w:val="12"/>
                    </w:rPr>
                    <w:t>CH2</w:t>
                  </w:r>
                </w:p>
                <w:p>
                  <w:pPr>
                    <w:spacing w:line="132" w:lineRule="exact" w:before="0"/>
                    <w:ind w:left="7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85"/>
                      <w:sz w:val="10"/>
                    </w:rPr>
                    <w:t>STILL</w:t>
                  </w:r>
                  <w:r>
                    <w:rPr>
                      <w:b/>
                      <w:color w:val="FFFFFF"/>
                      <w:spacing w:val="-6"/>
                      <w:w w:val="85"/>
                      <w:sz w:val="10"/>
                    </w:rPr>
                    <w:t> </w:t>
                  </w:r>
                  <w:r>
                    <w:rPr>
                      <w:b/>
                      <w:color w:val="FFFFFF"/>
                      <w:w w:val="85"/>
                      <w:sz w:val="12"/>
                    </w:rPr>
                    <w:t>FRZ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125"/>
        <w:ind w:left="180" w:right="0" w:firstLine="0"/>
        <w:jc w:val="left"/>
        <w:rPr>
          <w:b/>
          <w:sz w:val="12"/>
        </w:rPr>
      </w:pPr>
      <w:r>
        <w:rPr/>
        <w:pict>
          <v:shape style="position:absolute;margin-left:502.938995pt;margin-top:-35.99828pt;width:23.95pt;height:34.7pt;mso-position-horizontal-relative:page;mso-position-vertical-relative:paragraph;z-index:251671552" type="#_x0000_t202" filled="false" stroked="false">
            <v:textbox inset="0,0,0,0">
              <w:txbxContent>
                <w:p>
                  <w:pPr>
                    <w:spacing w:line="242" w:lineRule="exact" w:before="15"/>
                    <w:ind w:left="22" w:right="0" w:firstLine="55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90"/>
                      <w:sz w:val="12"/>
                    </w:rPr>
                    <w:t>Output </w:t>
                  </w:r>
                  <w:r>
                    <w:rPr>
                      <w:b/>
                      <w:color w:val="FFFFFF"/>
                      <w:w w:val="85"/>
                      <w:sz w:val="12"/>
                    </w:rPr>
                    <w:t>CH3</w:t>
                  </w:r>
                  <w:r>
                    <w:rPr>
                      <w:b/>
                      <w:color w:val="FFFFFF"/>
                      <w:spacing w:val="6"/>
                      <w:w w:val="85"/>
                      <w:sz w:val="12"/>
                    </w:rPr>
                    <w:t> </w:t>
                  </w:r>
                  <w:r>
                    <w:rPr>
                      <w:b/>
                      <w:color w:val="FFFFFF"/>
                      <w:spacing w:val="-6"/>
                      <w:w w:val="85"/>
                      <w:sz w:val="12"/>
                    </w:rPr>
                    <w:t>CH4</w:t>
                  </w:r>
                </w:p>
                <w:p>
                  <w:pPr>
                    <w:spacing w:before="13"/>
                    <w:ind w:left="11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FFFFFF"/>
                      <w:w w:val="80"/>
                      <w:sz w:val="10"/>
                    </w:rPr>
                    <w:t>OUT1</w:t>
                  </w:r>
                  <w:r>
                    <w:rPr>
                      <w:b/>
                      <w:color w:val="FFFFFF"/>
                      <w:spacing w:val="7"/>
                      <w:w w:val="80"/>
                      <w:sz w:val="10"/>
                    </w:rPr>
                    <w:t> </w:t>
                  </w:r>
                  <w:r>
                    <w:rPr>
                      <w:b/>
                      <w:color w:val="FFFFFF"/>
                      <w:w w:val="80"/>
                      <w:sz w:val="10"/>
                    </w:rPr>
                    <w:t>OUT2</w:t>
                  </w:r>
                </w:p>
              </w:txbxContent>
            </v:textbox>
            <w10:wrap type="none"/>
          </v:shape>
        </w:pict>
      </w:r>
      <w:r>
        <w:rPr>
          <w:b/>
          <w:color w:val="4C4D4F"/>
          <w:w w:val="90"/>
          <w:sz w:val="12"/>
        </w:rPr>
        <w:t>42” LCD TV/Monitor</w:t>
      </w:r>
    </w:p>
    <w:p>
      <w:pPr>
        <w:spacing w:after="0"/>
        <w:jc w:val="left"/>
        <w:rPr>
          <w:sz w:val="12"/>
        </w:rPr>
        <w:sectPr>
          <w:type w:val="continuous"/>
          <w:pgSz w:w="11910" w:h="16160"/>
          <w:pgMar w:top="740" w:bottom="420" w:left="620" w:right="620"/>
          <w:cols w:num="5" w:equalWidth="0">
            <w:col w:w="5036" w:space="1174"/>
            <w:col w:w="564" w:space="40"/>
            <w:col w:w="1274" w:space="186"/>
            <w:col w:w="482" w:space="40"/>
            <w:col w:w="1874"/>
          </w:cols>
        </w:sectPr>
      </w:pP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160"/>
          <w:pgMar w:top="740" w:bottom="420" w:left="620" w:right="620"/>
        </w:sectPr>
      </w:pPr>
    </w:p>
    <w:p>
      <w:pPr>
        <w:pStyle w:val="BodyText"/>
        <w:rPr>
          <w:b/>
          <w:sz w:val="12"/>
        </w:rPr>
      </w:pPr>
    </w:p>
    <w:p>
      <w:pPr>
        <w:spacing w:before="86"/>
        <w:ind w:left="0" w:right="38" w:firstLine="0"/>
        <w:jc w:val="right"/>
        <w:rPr>
          <w:sz w:val="11"/>
        </w:rPr>
      </w:pPr>
      <w:r>
        <w:rPr/>
        <w:pict>
          <v:shape style="position:absolute;margin-left:232.081955pt;margin-top:11.618036pt;width:36.8pt;height:5.65pt;mso-position-horizontal-relative:page;mso-position-vertical-relative:paragraph;z-index:251673600;rotation:16" type="#_x0000_t136" fillcolor="#ffffff" stroked="f">
            <o:extrusion v:ext="view" autorotationcenter="t"/>
            <v:textpath style="font-family:&amp;quot;Arial&amp;quot;;font-size:5pt;v-text-kern:t;mso-text-shadow:auto" string="SDI Monitor #1"/>
            <w10:wrap type="none"/>
          </v:shape>
        </w:pict>
      </w:r>
      <w:r>
        <w:rPr/>
        <w:pict>
          <v:shape style="position:absolute;margin-left:146.738892pt;margin-top:-10.423267pt;width:8.15pt;height:30.75pt;mso-position-horizontal-relative:page;mso-position-vertical-relative:paragraph;z-index:25167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FFFFFF"/>
                      <w:sz w:val="11"/>
                    </w:rPr>
                    <w:t>SDI IN CH1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1"/>
        </w:rPr>
        <w:t>Camcorder #2</w:t>
      </w:r>
    </w:p>
    <w:p>
      <w:pPr>
        <w:spacing w:line="208" w:lineRule="auto" w:before="115"/>
        <w:ind w:left="1611" w:right="4104" w:firstLine="76"/>
        <w:jc w:val="left"/>
        <w:rPr>
          <w:b/>
          <w:sz w:val="12"/>
        </w:rPr>
      </w:pPr>
      <w:r>
        <w:rPr/>
        <w:br w:type="column"/>
      </w:r>
      <w:r>
        <w:rPr>
          <w:b/>
          <w:color w:val="4C4D4F"/>
          <w:w w:val="90"/>
          <w:sz w:val="12"/>
        </w:rPr>
        <w:t>Master </w:t>
      </w:r>
      <w:r>
        <w:rPr>
          <w:b/>
          <w:color w:val="4C4D4F"/>
          <w:w w:val="85"/>
          <w:sz w:val="12"/>
        </w:rPr>
        <w:t>Audio Mix</w:t>
      </w:r>
    </w:p>
    <w:p>
      <w:pPr>
        <w:spacing w:after="0" w:line="208" w:lineRule="auto"/>
        <w:jc w:val="left"/>
        <w:rPr>
          <w:sz w:val="12"/>
        </w:rPr>
        <w:sectPr>
          <w:type w:val="continuous"/>
          <w:pgSz w:w="11910" w:h="16160"/>
          <w:pgMar w:top="740" w:bottom="420" w:left="620" w:right="620"/>
          <w:cols w:num="2" w:equalWidth="0">
            <w:col w:w="2348" w:space="1913"/>
            <w:col w:w="6409"/>
          </w:cols>
        </w:sectPr>
      </w:pPr>
    </w:p>
    <w:p>
      <w:pPr>
        <w:pStyle w:val="BodyText"/>
        <w:spacing w:before="11"/>
        <w:rPr>
          <w:b/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160"/>
          <w:pgMar w:top="740" w:bottom="420" w:left="620" w:right="620"/>
        </w:sect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spacing w:before="72"/>
        <w:ind w:left="461" w:right="0" w:firstLine="0"/>
        <w:jc w:val="left"/>
        <w:rPr>
          <w:sz w:val="11"/>
        </w:rPr>
      </w:pPr>
      <w:r>
        <w:rPr>
          <w:color w:val="FFFFFF"/>
          <w:sz w:val="11"/>
          <w:shd w:fill="005E9E" w:color="auto" w:val="clear"/>
        </w:rPr>
        <w:t>  SDI Monitor #2 </w:t>
      </w:r>
    </w:p>
    <w:p>
      <w:pPr>
        <w:spacing w:before="96"/>
        <w:ind w:left="0" w:right="133" w:firstLine="0"/>
        <w:jc w:val="right"/>
        <w:rPr>
          <w:sz w:val="11"/>
        </w:rPr>
      </w:pPr>
      <w:r>
        <w:rPr/>
        <w:br w:type="column"/>
      </w:r>
      <w:r>
        <w:rPr>
          <w:color w:val="FFFFFF"/>
          <w:sz w:val="11"/>
        </w:rPr>
        <w:t>SDI IN CH2</w:t>
      </w:r>
    </w:p>
    <w:p>
      <w:pPr>
        <w:pStyle w:val="BodyText"/>
        <w:spacing w:before="10"/>
        <w:rPr>
          <w:sz w:val="9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>
          <w:color w:val="FFFFFF"/>
          <w:sz w:val="11"/>
          <w:shd w:fill="005E9E" w:color="auto" w:val="clear"/>
        </w:rPr>
        <w:t> SDI LOOP CH2 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461" w:right="0" w:firstLine="0"/>
        <w:jc w:val="left"/>
        <w:rPr>
          <w:sz w:val="11"/>
        </w:rPr>
      </w:pPr>
      <w:r>
        <w:rPr>
          <w:color w:val="231F20"/>
          <w:sz w:val="11"/>
        </w:rPr>
        <w:t>HDC-502E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120" w:lineRule="exact" w:before="0"/>
        <w:ind w:left="461" w:right="0" w:firstLine="0"/>
        <w:jc w:val="left"/>
        <w:rPr>
          <w:b/>
          <w:sz w:val="12"/>
        </w:rPr>
      </w:pPr>
      <w:r>
        <w:rPr>
          <w:b/>
          <w:color w:val="4C4D4F"/>
          <w:w w:val="85"/>
          <w:sz w:val="12"/>
        </w:rPr>
        <w:t>H.264 </w:t>
      </w:r>
      <w:r>
        <w:rPr>
          <w:b/>
          <w:color w:val="4C4D4F"/>
          <w:spacing w:val="-3"/>
          <w:w w:val="85"/>
          <w:sz w:val="12"/>
        </w:rPr>
        <w:t>Encoder/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before="123"/>
        <w:ind w:left="244" w:right="0" w:firstLine="0"/>
        <w:jc w:val="left"/>
        <w:rPr>
          <w:b/>
          <w:sz w:val="12"/>
        </w:rPr>
      </w:pPr>
      <w:r>
        <w:rPr>
          <w:b/>
          <w:color w:val="00AEEF"/>
          <w:w w:val="82"/>
          <w:sz w:val="12"/>
          <w:u w:val="single" w:color="00AEEF"/>
        </w:rPr>
        <w:t> </w:t>
      </w:r>
      <w:r>
        <w:rPr>
          <w:b/>
          <w:color w:val="00AEEF"/>
          <w:sz w:val="12"/>
          <w:u w:val="single" w:color="00AEEF"/>
        </w:rPr>
        <w:t>  </w:t>
      </w:r>
      <w:r>
        <w:rPr>
          <w:b/>
          <w:color w:val="00AEEF"/>
          <w:w w:val="90"/>
          <w:sz w:val="12"/>
          <w:u w:val="single" w:color="00AEEF"/>
        </w:rPr>
        <w:t>LAN</w:t>
      </w:r>
      <w:r>
        <w:rPr>
          <w:b/>
          <w:color w:val="00AEEF"/>
          <w:sz w:val="12"/>
          <w:u w:val="single" w:color="00AEEF"/>
        </w:rPr>
        <w:t> </w:t>
      </w:r>
    </w:p>
    <w:p>
      <w:pPr>
        <w:pStyle w:val="BodyText"/>
        <w:spacing w:before="8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49" w:lineRule="auto" w:before="0"/>
        <w:ind w:left="429" w:right="753" w:hanging="211"/>
        <w:jc w:val="left"/>
        <w:rPr>
          <w:b/>
          <w:sz w:val="12"/>
        </w:rPr>
      </w:pPr>
      <w:r>
        <w:rPr>
          <w:b/>
          <w:color w:val="4C4D4F"/>
          <w:w w:val="80"/>
          <w:sz w:val="12"/>
        </w:rPr>
        <w:t>HD/SD-SDI Recorder </w:t>
      </w:r>
      <w:r>
        <w:rPr>
          <w:b/>
          <w:color w:val="4C4D4F"/>
          <w:w w:val="90"/>
          <w:sz w:val="12"/>
        </w:rPr>
        <w:t>(HDC-502E)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before="81"/>
        <w:ind w:left="626" w:right="0" w:firstLine="0"/>
        <w:jc w:val="left"/>
        <w:rPr>
          <w:b/>
          <w:sz w:val="12"/>
        </w:rPr>
      </w:pPr>
      <w:r>
        <w:rPr/>
        <w:pict>
          <v:shape style="position:absolute;margin-left:503.041504pt;margin-top:4.246303pt;width:1.7pt;height:6.75pt;mso-position-horizontal-relative:page;mso-position-vertical-relative:paragraph;z-index:-252488704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pacing w:val="-1"/>
                      <w:sz w:val="1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128998pt;margin-top:-14.716456pt;width:12.15pt;height:41.9pt;mso-position-horizontal-relative:page;mso-position-vertical-relative:paragraph;z-index:25167257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2"/>
                    </w:rPr>
                  </w:pPr>
                </w:p>
                <w:p>
                  <w:pPr>
                    <w:spacing w:before="1"/>
                    <w:ind w:left="33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00AEEF"/>
                      <w:w w:val="82"/>
                      <w:sz w:val="12"/>
                      <w:u w:val="double" w:color="07090A"/>
                    </w:rPr>
                    <w:t> </w:t>
                  </w:r>
                  <w:r>
                    <w:rPr>
                      <w:b/>
                      <w:color w:val="00AEEF"/>
                      <w:spacing w:val="14"/>
                      <w:sz w:val="12"/>
                      <w:u w:val="double" w:color="07090A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12"/>
        </w:rPr>
        <w:t>Cloud</w:t>
      </w:r>
    </w:p>
    <w:p>
      <w:pPr>
        <w:spacing w:after="0"/>
        <w:jc w:val="left"/>
        <w:rPr>
          <w:sz w:val="12"/>
        </w:rPr>
        <w:sectPr>
          <w:type w:val="continuous"/>
          <w:pgSz w:w="11910" w:h="16160"/>
          <w:pgMar w:top="740" w:bottom="420" w:left="620" w:right="620"/>
          <w:cols w:num="6" w:equalWidth="0">
            <w:col w:w="1313" w:space="40"/>
            <w:col w:w="1027" w:space="161"/>
            <w:col w:w="1034" w:space="3305"/>
            <w:col w:w="1174" w:space="40"/>
            <w:col w:w="595" w:space="39"/>
            <w:col w:w="1942"/>
          </w:cols>
        </w:sectPr>
      </w:pPr>
    </w:p>
    <w:p>
      <w:pPr>
        <w:tabs>
          <w:tab w:pos="8770" w:val="left" w:leader="none"/>
        </w:tabs>
        <w:spacing w:before="0"/>
        <w:ind w:left="7005" w:right="0" w:firstLine="0"/>
        <w:jc w:val="left"/>
        <w:rPr>
          <w:b/>
          <w:sz w:val="12"/>
        </w:rPr>
      </w:pPr>
      <w:r>
        <w:rPr>
          <w:b/>
          <w:color w:val="4C4D4F"/>
          <w:w w:val="85"/>
          <w:sz w:val="12"/>
        </w:rPr>
        <w:t>Streaming</w:t>
      </w:r>
      <w:r>
        <w:rPr>
          <w:b/>
          <w:color w:val="4C4D4F"/>
          <w:spacing w:val="-12"/>
          <w:w w:val="85"/>
          <w:sz w:val="12"/>
        </w:rPr>
        <w:t> </w:t>
      </w:r>
      <w:r>
        <w:rPr>
          <w:b/>
          <w:color w:val="4C4D4F"/>
          <w:w w:val="85"/>
          <w:sz w:val="12"/>
        </w:rPr>
        <w:t>Server</w:t>
      </w:r>
      <w:r>
        <w:rPr>
          <w:b/>
          <w:color w:val="4C4D4F"/>
          <w:spacing w:val="-12"/>
          <w:w w:val="85"/>
          <w:sz w:val="12"/>
        </w:rPr>
        <w:t> </w:t>
      </w:r>
      <w:r>
        <w:rPr>
          <w:b/>
          <w:color w:val="4C4D4F"/>
          <w:w w:val="85"/>
          <w:sz w:val="12"/>
        </w:rPr>
        <w:t>(HDC-502E)</w:t>
        <w:tab/>
      </w:r>
      <w:r>
        <w:rPr>
          <w:b/>
          <w:color w:val="231F20"/>
          <w:w w:val="90"/>
          <w:sz w:val="12"/>
        </w:rPr>
        <w:t>VOD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222" w:after="0"/>
        <w:ind w:left="445" w:right="0" w:hanging="216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sz w:val="24"/>
        </w:rPr>
        <w:t>Long Distance and High Quality Capture</w:t>
      </w:r>
      <w:r>
        <w:rPr>
          <w:rFonts w:ascii="Tahoma" w:hAnsi="Tahoma"/>
          <w:b/>
          <w:color w:val="231F20"/>
          <w:spacing w:val="-29"/>
          <w:sz w:val="24"/>
        </w:rPr>
        <w:t> </w:t>
      </w:r>
      <w:r>
        <w:rPr>
          <w:rFonts w:ascii="Tahoma" w:hAnsi="Tahoma"/>
          <w:b/>
          <w:color w:val="231F20"/>
          <w:sz w:val="24"/>
        </w:rPr>
        <w:t>Card</w:t>
      </w:r>
    </w:p>
    <w:p>
      <w:pPr>
        <w:pStyle w:val="Heading2"/>
        <w:spacing w:before="54"/>
      </w:pPr>
      <w:r>
        <w:rPr/>
        <w:pict>
          <v:group style="position:absolute;margin-left:304.724609pt;margin-top:4.120686pt;width:248.05pt;height:191.45pt;mso-position-horizontal-relative:page;mso-position-vertical-relative:paragraph;z-index:251666432" coordorigin="6094,82" coordsize="4961,3829">
            <v:shape style="position:absolute;left:6094;top:82;width:4961;height:3829" type="#_x0000_t75" stroked="false">
              <v:imagedata r:id="rId8" o:title=""/>
            </v:shape>
            <v:shape style="position:absolute;left:9677;top:1406;width:98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1F"/>
                        <w:sz w:val="20"/>
                      </w:rPr>
                      <w:t>HDC-502E</w:t>
                    </w:r>
                  </w:p>
                </w:txbxContent>
              </v:textbox>
              <w10:wrap type="none"/>
            </v:shape>
            <v:shape style="position:absolute;left:7021;top:1642;width:1040;height:1105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55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SDI-In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SDI-Loop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46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SDI-In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SDI-Loop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S PGothic" w:hAnsi="MS PGothic"/>
          <w:b w:val="0"/>
          <w:color w:val="F5821F"/>
        </w:rPr>
        <w:t> </w:t>
      </w:r>
      <w:r>
        <w:rPr>
          <w:color w:val="F5821F"/>
        </w:rPr>
        <w:t>SDI in studio editing field</w:t>
      </w:r>
    </w:p>
    <w:p>
      <w:pPr>
        <w:spacing w:line="256" w:lineRule="auto" w:before="98"/>
        <w:ind w:left="683" w:right="5502" w:firstLine="0"/>
        <w:jc w:val="left"/>
        <w:rPr>
          <w:sz w:val="16"/>
        </w:rPr>
      </w:pPr>
      <w:r>
        <w:rPr>
          <w:b/>
          <w:color w:val="005E9E"/>
          <w:sz w:val="18"/>
        </w:rPr>
        <w:t>SDI (Serial Digital Interface) </w:t>
      </w:r>
      <w:r>
        <w:rPr>
          <w:color w:val="4C4D4F"/>
          <w:position w:val="1"/>
          <w:sz w:val="16"/>
        </w:rPr>
        <w:t>is a family of video interfaces </w:t>
      </w:r>
      <w:r>
        <w:rPr>
          <w:color w:val="4C4D4F"/>
          <w:sz w:val="16"/>
        </w:rPr>
        <w:t>used for broadcast-grade video. A related standard</w:t>
      </w:r>
      <w:r>
        <w:rPr>
          <w:color w:val="4C4D4F"/>
          <w:spacing w:val="-28"/>
          <w:sz w:val="16"/>
        </w:rPr>
        <w:t> </w:t>
      </w:r>
      <w:r>
        <w:rPr>
          <w:color w:val="4C4D4F"/>
          <w:sz w:val="16"/>
        </w:rPr>
        <w:t>known</w:t>
      </w:r>
    </w:p>
    <w:p>
      <w:pPr>
        <w:pStyle w:val="BodyText"/>
        <w:spacing w:before="24"/>
        <w:ind w:left="683"/>
      </w:pPr>
      <w:r>
        <w:rPr>
          <w:color w:val="4C4D4F"/>
        </w:rPr>
        <w:t>as</w:t>
      </w:r>
      <w:r>
        <w:rPr>
          <w:color w:val="4C4D4F"/>
          <w:spacing w:val="-8"/>
        </w:rPr>
        <w:t> </w:t>
      </w:r>
      <w:r>
        <w:rPr>
          <w:color w:val="4C4D4F"/>
        </w:rPr>
        <w:t>high-definition</w:t>
      </w:r>
      <w:r>
        <w:rPr>
          <w:color w:val="4C4D4F"/>
          <w:spacing w:val="-7"/>
        </w:rPr>
        <w:t> </w:t>
      </w:r>
      <w:r>
        <w:rPr>
          <w:color w:val="4C4D4F"/>
        </w:rPr>
        <w:t>serial</w:t>
      </w:r>
      <w:r>
        <w:rPr>
          <w:color w:val="4C4D4F"/>
          <w:spacing w:val="-6"/>
        </w:rPr>
        <w:t> </w:t>
      </w:r>
      <w:r>
        <w:rPr>
          <w:color w:val="4C4D4F"/>
        </w:rPr>
        <w:t>digital</w:t>
      </w:r>
      <w:r>
        <w:rPr>
          <w:color w:val="4C4D4F"/>
          <w:spacing w:val="-7"/>
        </w:rPr>
        <w:t> </w:t>
      </w:r>
      <w:r>
        <w:rPr>
          <w:color w:val="4C4D4F"/>
        </w:rPr>
        <w:t>interface</w:t>
      </w:r>
      <w:r>
        <w:rPr>
          <w:color w:val="4C4D4F"/>
          <w:spacing w:val="-7"/>
        </w:rPr>
        <w:t> </w:t>
      </w:r>
      <w:r>
        <w:rPr>
          <w:color w:val="4C4D4F"/>
        </w:rPr>
        <w:t>(HD-SDI)</w:t>
      </w:r>
      <w:r>
        <w:rPr>
          <w:color w:val="4C4D4F"/>
          <w:spacing w:val="-6"/>
        </w:rPr>
        <w:t> </w:t>
      </w:r>
      <w:r>
        <w:rPr>
          <w:color w:val="4C4D4F"/>
        </w:rPr>
        <w:t>provides</w:t>
      </w:r>
    </w:p>
    <w:p>
      <w:pPr>
        <w:pStyle w:val="BodyText"/>
        <w:spacing w:line="288" w:lineRule="auto" w:before="36"/>
        <w:ind w:left="683" w:right="5621"/>
      </w:pPr>
      <w:r>
        <w:rPr>
          <w:color w:val="4C4D4F"/>
        </w:rPr>
        <w:t>a nominal data rate of 1.485 G-bit/s. IEI SDI product, the HDC-502E, is designed with 2-channel SDI input, 2-channel SDI loop and 1-channel SDI output for high quality and long distance signal transmission. It achieves this through a 100 m (HD-SDI)/300 m (SD-SDI) coaxial cable without compression and with no data loss for professional studio, broadcast and transportation video applications.</w:t>
      </w:r>
    </w:p>
    <w:p>
      <w:pPr>
        <w:pStyle w:val="BodyText"/>
        <w:spacing w:line="288" w:lineRule="auto" w:before="51"/>
        <w:ind w:left="683" w:right="5467"/>
      </w:pPr>
      <w:r>
        <w:rPr>
          <w:color w:val="4C4D4F"/>
        </w:rPr>
        <w:t>High definition capturing has become a trend of the industrial surveillance. The HD-CCTV camera with SDI interface provides long distance transmission compared to analog camera</w:t>
      </w:r>
      <w:r>
        <w:rPr>
          <w:color w:val="4C4D4F"/>
          <w:spacing w:val="-13"/>
        </w:rPr>
        <w:t> </w:t>
      </w:r>
      <w:r>
        <w:rPr>
          <w:color w:val="4C4D4F"/>
        </w:rPr>
        <w:t>and</w:t>
      </w:r>
    </w:p>
    <w:p>
      <w:pPr>
        <w:pStyle w:val="BodyText"/>
        <w:spacing w:line="182" w:lineRule="exact"/>
        <w:ind w:left="683"/>
      </w:pPr>
      <w:r>
        <w:rPr>
          <w:color w:val="4C4D4F"/>
        </w:rPr>
        <w:t>IP camera. The advantage is that SDI interface can</w:t>
      </w:r>
      <w:r>
        <w:rPr>
          <w:color w:val="4C4D4F"/>
          <w:spacing w:val="-26"/>
        </w:rPr>
        <w:t> </w:t>
      </w:r>
      <w:r>
        <w:rPr>
          <w:color w:val="4C4D4F"/>
        </w:rPr>
        <w:t>transmit</w:t>
      </w:r>
    </w:p>
    <w:p>
      <w:pPr>
        <w:pStyle w:val="BodyText"/>
        <w:spacing w:before="36"/>
        <w:ind w:left="683"/>
      </w:pPr>
      <w:r>
        <w:rPr>
          <w:color w:val="4C4D4F"/>
        </w:rPr>
        <w:t>high-definition 1080p video via coaxial cable instead of network</w:t>
      </w:r>
    </w:p>
    <w:p>
      <w:pPr>
        <w:pStyle w:val="BodyText"/>
        <w:spacing w:line="132" w:lineRule="exact" w:before="36"/>
        <w:ind w:left="683"/>
      </w:pPr>
      <w:r>
        <w:rPr>
          <w:color w:val="4C4D4F"/>
        </w:rPr>
        <w:t>cable. In other words, users can enjoy 1080p HD video over</w:t>
      </w:r>
    </w:p>
    <w:p>
      <w:pPr>
        <w:spacing w:after="0" w:line="132" w:lineRule="exact"/>
        <w:sectPr>
          <w:type w:val="continuous"/>
          <w:pgSz w:w="11910" w:h="16160"/>
          <w:pgMar w:top="740" w:bottom="420" w:left="620" w:right="620"/>
        </w:sectPr>
      </w:pPr>
    </w:p>
    <w:p>
      <w:pPr>
        <w:pStyle w:val="BodyText"/>
        <w:spacing w:before="88"/>
        <w:ind w:left="683"/>
      </w:pPr>
      <w:r>
        <w:rPr>
          <w:color w:val="4C4D4F"/>
        </w:rPr>
        <w:t>existing analog system without any changes.</w:t>
      </w:r>
    </w:p>
    <w:p>
      <w:pPr>
        <w:pStyle w:val="BodyText"/>
        <w:spacing w:before="9"/>
        <w:rPr>
          <w:sz w:val="15"/>
        </w:rPr>
      </w:pPr>
    </w:p>
    <w:p>
      <w:pPr>
        <w:pStyle w:val="Heading2"/>
      </w:pPr>
      <w:r>
        <w:rPr>
          <w:rFonts w:ascii="MS PGothic" w:hAnsi="MS PGothic"/>
          <w:b w:val="0"/>
          <w:color w:val="F5821F"/>
        </w:rPr>
        <w:t></w:t>
      </w:r>
      <w:r>
        <w:rPr>
          <w:rFonts w:ascii="MS PGothic" w:hAnsi="MS PGothic"/>
          <w:b w:val="0"/>
          <w:color w:val="F5821F"/>
          <w:spacing w:val="-15"/>
        </w:rPr>
        <w:t> </w:t>
      </w:r>
      <w:r>
        <w:rPr>
          <w:color w:val="F5821F"/>
        </w:rPr>
        <w:t>SDI</w:t>
      </w:r>
      <w:r>
        <w:rPr>
          <w:color w:val="F5821F"/>
          <w:spacing w:val="-9"/>
        </w:rPr>
        <w:t> </w:t>
      </w:r>
      <w:r>
        <w:rPr>
          <w:color w:val="F5821F"/>
        </w:rPr>
        <w:t>in</w:t>
      </w:r>
      <w:r>
        <w:rPr>
          <w:color w:val="F5821F"/>
          <w:spacing w:val="-8"/>
        </w:rPr>
        <w:t> </w:t>
      </w:r>
      <w:r>
        <w:rPr>
          <w:color w:val="F5821F"/>
        </w:rPr>
        <w:t>high</w:t>
      </w:r>
      <w:r>
        <w:rPr>
          <w:color w:val="F5821F"/>
          <w:spacing w:val="-9"/>
        </w:rPr>
        <w:t> </w:t>
      </w:r>
      <w:r>
        <w:rPr>
          <w:color w:val="F5821F"/>
        </w:rPr>
        <w:t>quality</w:t>
      </w:r>
      <w:r>
        <w:rPr>
          <w:color w:val="F5821F"/>
          <w:spacing w:val="-8"/>
        </w:rPr>
        <w:t> </w:t>
      </w:r>
      <w:r>
        <w:rPr>
          <w:color w:val="F5821F"/>
        </w:rPr>
        <w:t>surveillance</w:t>
      </w:r>
      <w:r>
        <w:rPr>
          <w:color w:val="F5821F"/>
          <w:spacing w:val="-10"/>
        </w:rPr>
        <w:t> </w:t>
      </w:r>
      <w:r>
        <w:rPr>
          <w:color w:val="F5821F"/>
        </w:rPr>
        <w:t>field</w:t>
      </w:r>
    </w:p>
    <w:p>
      <w:pPr>
        <w:spacing w:before="108"/>
        <w:ind w:left="683" w:right="0" w:firstLine="0"/>
        <w:jc w:val="left"/>
        <w:rPr>
          <w:b/>
          <w:sz w:val="18"/>
        </w:rPr>
      </w:pPr>
      <w:r>
        <w:rPr>
          <w:b/>
          <w:color w:val="005E9E"/>
          <w:sz w:val="18"/>
        </w:rPr>
        <w:t>HD-CCTV1 camera V.S. IP camera</w:t>
      </w:r>
    </w:p>
    <w:p>
      <w:pPr>
        <w:spacing w:before="134"/>
        <w:ind w:left="80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1719381</wp:posOffset>
            </wp:positionH>
            <wp:positionV relativeFrom="paragraph">
              <wp:posOffset>72237</wp:posOffset>
            </wp:positionV>
            <wp:extent cx="676290" cy="533006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90" cy="53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751738</wp:posOffset>
            </wp:positionH>
            <wp:positionV relativeFrom="paragraph">
              <wp:posOffset>186867</wp:posOffset>
            </wp:positionV>
            <wp:extent cx="900683" cy="630936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3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658E"/>
          <w:sz w:val="14"/>
        </w:rPr>
        <w:t>High definition</w:t>
      </w:r>
    </w:p>
    <w:p>
      <w:pPr>
        <w:spacing w:before="69"/>
        <w:ind w:left="0" w:right="340" w:firstLine="0"/>
        <w:jc w:val="right"/>
        <w:rPr>
          <w:sz w:val="14"/>
        </w:rPr>
      </w:pPr>
      <w:r>
        <w:rPr>
          <w:color w:val="231F20"/>
          <w:sz w:val="14"/>
        </w:rPr>
        <w:t>BNC</w:t>
      </w:r>
    </w:p>
    <w:p>
      <w:pPr>
        <w:pStyle w:val="BodyText"/>
      </w:pPr>
    </w:p>
    <w:p>
      <w:pPr>
        <w:pStyle w:val="BodyText"/>
      </w:pPr>
    </w:p>
    <w:p>
      <w:pPr>
        <w:spacing w:before="93"/>
        <w:ind w:left="2280" w:right="0" w:firstLine="0"/>
        <w:jc w:val="left"/>
        <w:rPr>
          <w:sz w:val="14"/>
        </w:rPr>
      </w:pPr>
      <w:r>
        <w:rPr/>
        <w:pict>
          <v:shape style="position:absolute;margin-left:234.207504pt;margin-top:-2.78638pt;width:9.25pt;height:18.45pt;mso-position-horizontal-relative:page;mso-position-vertical-relative:paragraph;z-index:251670528" type="#_x0000_t202" filled="true" fillcolor="#d1d3d4" stroked="false">
            <v:textbox inset="0,0,0,0">
              <w:txbxContent>
                <w:p>
                  <w:pPr>
                    <w:spacing w:before="103"/>
                    <w:ind w:left="110" w:right="-29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sz w:val="14"/>
                    </w:rPr>
                    <w:t>C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4"/>
        </w:rPr>
        <w:t>HD-CCTV1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205" w:right="0" w:firstLine="0"/>
        <w:jc w:val="left"/>
        <w:rPr>
          <w:sz w:val="14"/>
        </w:rPr>
      </w:pPr>
      <w:r>
        <w:rPr>
          <w:color w:val="231F20"/>
          <w:sz w:val="14"/>
        </w:rPr>
        <w:t>SDI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25"/>
        <w:ind w:left="457" w:right="0" w:firstLine="0"/>
        <w:jc w:val="left"/>
        <w:rPr>
          <w:sz w:val="14"/>
        </w:rPr>
      </w:pPr>
      <w:r>
        <w:rPr/>
        <w:pict>
          <v:shape style="position:absolute;margin-left:244.836594pt;margin-top:1.095816pt;width:30.5pt;height:18.45pt;mso-position-horizontal-relative:page;mso-position-vertical-relative:paragraph;z-index:251669504" type="#_x0000_t202" filled="true" fillcolor="#d1d3d4" stroked="false">
            <v:textbox inset="0,0,0,0">
              <w:txbxContent>
                <w:p>
                  <w:pPr>
                    <w:spacing w:before="103"/>
                    <w:ind w:left="-2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OAXIAL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4"/>
        </w:rPr>
        <w:t>BNC</w:t>
      </w:r>
    </w:p>
    <w:p>
      <w:pPr>
        <w:spacing w:line="242" w:lineRule="auto" w:before="0"/>
        <w:ind w:left="-24" w:right="3767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Uncompressed raw data for editing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</w:pPr>
    </w:p>
    <w:p>
      <w:pPr>
        <w:pStyle w:val="Heading2"/>
        <w:ind w:left="1043"/>
      </w:pPr>
      <w:r>
        <w:rPr/>
        <w:pict>
          <v:group style="position:absolute;margin-left:195.089401pt;margin-top:-24.291819pt;width:362.15pt;height:154.550pt;mso-position-horizontal-relative:page;mso-position-vertical-relative:paragraph;z-index:-252484608" coordorigin="3902,-486" coordsize="7243,3091">
            <v:shape style="position:absolute;left:8592;top:-486;width:2551;height:1484" type="#_x0000_t75" stroked="false">
              <v:imagedata r:id="rId11" o:title=""/>
            </v:shape>
            <v:shape style="position:absolute;left:3901;top:188;width:7243;height:2416" type="#_x0000_t75" stroked="false">
              <v:imagedata r:id="rId12" o:title=""/>
            </v:shape>
            <w10:wrap type="none"/>
          </v:group>
        </w:pict>
      </w:r>
      <w:r>
        <w:rPr>
          <w:color w:val="F5821F"/>
        </w:rPr>
        <w:t>HDC-502E</w:t>
      </w:r>
    </w:p>
    <w:p>
      <w:pPr>
        <w:spacing w:after="0"/>
        <w:sectPr>
          <w:type w:val="continuous"/>
          <w:pgSz w:w="11910" w:h="16160"/>
          <w:pgMar w:top="740" w:bottom="420" w:left="620" w:right="620"/>
          <w:cols w:num="4" w:equalWidth="0">
            <w:col w:w="4094" w:space="40"/>
            <w:col w:w="479" w:space="200"/>
            <w:col w:w="753" w:space="40"/>
            <w:col w:w="5064"/>
          </w:cols>
        </w:sectPr>
      </w:pPr>
    </w:p>
    <w:p>
      <w:pPr>
        <w:pStyle w:val="BodyText"/>
        <w:spacing w:before="6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160"/>
          <w:pgMar w:top="740" w:bottom="420" w:left="620" w:right="620"/>
        </w:sectPr>
      </w:pPr>
    </w:p>
    <w:p>
      <w:pPr>
        <w:spacing w:before="96"/>
        <w:ind w:left="80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751738</wp:posOffset>
            </wp:positionH>
            <wp:positionV relativeFrom="paragraph">
              <wp:posOffset>162734</wp:posOffset>
            </wp:positionV>
            <wp:extent cx="900683" cy="630936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3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56.692623pt;width:595.3pt;height:313.25pt;mso-position-horizontal-relative:page;mso-position-vertical-relative:page;z-index:-252479488" coordorigin="0,1134" coordsize="11906,6265">
            <v:shape style="position:absolute;left:6094;top:2211;width:4961;height:5188" type="#_x0000_t75" stroked="false">
              <v:imagedata r:id="rId14" o:title=""/>
            </v:shape>
            <v:shape style="position:absolute;left:0;top:1133;width:11906;height:1876" type="#_x0000_t75" stroked="false">
              <v:imagedata r:id="rId15" o:title=""/>
            </v:shape>
            <w10:wrap type="none"/>
          </v:group>
        </w:pict>
      </w:r>
      <w:r>
        <w:rPr>
          <w:color w:val="42658E"/>
          <w:sz w:val="14"/>
        </w:rPr>
        <w:t>High definition</w:t>
      </w:r>
    </w:p>
    <w:p>
      <w:pPr>
        <w:pStyle w:val="BodyText"/>
        <w:spacing w:before="1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65" w:right="-58"/>
        <w:rPr>
          <w:sz w:val="20"/>
        </w:rPr>
      </w:pPr>
      <w:r>
        <w:rPr>
          <w:sz w:val="20"/>
        </w:rPr>
        <w:drawing>
          <wp:inline distT="0" distB="0" distL="0" distR="0">
            <wp:extent cx="680641" cy="536448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4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258" w:right="0" w:firstLine="0"/>
        <w:jc w:val="left"/>
        <w:rPr>
          <w:sz w:val="14"/>
        </w:rPr>
      </w:pPr>
      <w:r>
        <w:rPr>
          <w:color w:val="231F20"/>
          <w:sz w:val="14"/>
        </w:rPr>
        <w:t>HD-CCTV2</w:t>
      </w:r>
    </w:p>
    <w:p>
      <w:pPr>
        <w:pStyle w:val="BodyText"/>
        <w:spacing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63" w:right="0" w:firstLine="0"/>
        <w:jc w:val="left"/>
        <w:rPr>
          <w:sz w:val="14"/>
        </w:rPr>
      </w:pPr>
      <w:r>
        <w:rPr>
          <w:color w:val="231F20"/>
          <w:sz w:val="14"/>
        </w:rPr>
        <w:t>BNC</w:t>
      </w:r>
    </w:p>
    <w:p>
      <w:pPr>
        <w:spacing w:before="109"/>
        <w:ind w:left="72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ED1C24"/>
          <w:sz w:val="14"/>
        </w:rPr>
        <w:t>100 meters</w:t>
      </w:r>
    </w:p>
    <w:p>
      <w:pPr>
        <w:spacing w:before="50"/>
        <w:ind w:left="563" w:right="3121" w:firstLine="0"/>
        <w:jc w:val="left"/>
        <w:rPr>
          <w:sz w:val="14"/>
        </w:rPr>
      </w:pPr>
      <w:r>
        <w:rPr>
          <w:color w:val="231F20"/>
          <w:sz w:val="14"/>
        </w:rPr>
        <w:t>Using SDI for security allows transmission of 720p and 1080p resolution over a coaxial cable.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740" w:bottom="420" w:left="620" w:right="620"/>
          <w:cols w:num="4" w:equalWidth="0">
            <w:col w:w="1983" w:space="40"/>
            <w:col w:w="1131" w:space="39"/>
            <w:col w:w="599" w:space="61"/>
            <w:col w:w="6817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510.25pt;height:38.3pt;mso-position-horizontal-relative:char;mso-position-vertical-relative:line" coordorigin="0,0" coordsize="10205,766">
            <v:shape style="position:absolute;left:99;top:0;width:10106;height:766" coordorigin="99,0" coordsize="10106,766" path="m10205,0l347,0,99,765,10205,765,10205,0xe" filled="true" fillcolor="#f5821f" stroked="false">
              <v:path arrowok="t"/>
              <v:fill type="solid"/>
            </v:shape>
            <v:shape style="position:absolute;left:0;top:0;width:10106;height:766" coordorigin="0,0" coordsize="10106,766" path="m10106,0l0,0,0,765,9858,765,10106,0xe" filled="true" fillcolor="#ffd796" stroked="false">
              <v:path arrowok="t"/>
              <v:fill type="solid"/>
            </v:shape>
            <v:shape style="position:absolute;left:54;top:125;width:296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9"/>
                        <w:w w:val="115"/>
                        <w:sz w:val="56"/>
                      </w:rPr>
                      <w:t>HDC-502E</w:t>
                    </w:r>
                  </w:p>
                </w:txbxContent>
              </v:textbox>
              <w10:wrap type="none"/>
            </v:shape>
            <v:shape style="position:absolute;left:3278;top:229;width:6121;height:379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9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31F20"/>
                        <w:sz w:val="16"/>
                      </w:rPr>
                      <w:t>PCIe Video/Audio Capture Card with Two Channel 3G-SDI Inputs, Two Channel </w:t>
                    </w:r>
                    <w:r>
                      <w:rPr>
                        <w:b/>
                        <w:i/>
                        <w:color w:val="231F20"/>
                        <w:sz w:val="16"/>
                      </w:rPr>
                      <w:t>3G-SDI Loop Outputs, 1920x1080@60p and H.264 Hardware Encoder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7"/>
        <w:ind w:left="2550" w:right="0" w:firstLine="0"/>
        <w:jc w:val="left"/>
        <w:rPr>
          <w:sz w:val="12"/>
        </w:rPr>
      </w:pPr>
      <w:r>
        <w:rPr/>
        <w:pict>
          <v:group style="position:absolute;margin-left:181.962997pt;margin-top:-24.631567pt;width:326.9pt;height:212.55pt;mso-position-horizontal-relative:page;mso-position-vertical-relative:paragraph;z-index:251686912" coordorigin="3639,-493" coordsize="6538,4251">
            <v:shape style="position:absolute;left:4001;top:-493;width:5669;height:3797" type="#_x0000_t75" stroked="false">
              <v:imagedata r:id="rId17" o:title=""/>
            </v:shape>
            <v:line style="position:absolute" from="3977,167" to="3761,167" stroked="true" strokeweight="1.417pt" strokecolor="#f5821f">
              <v:stroke dashstyle="solid"/>
            </v:line>
            <v:shape style="position:absolute;left:3639;top:103;width:174;height:127" coordorigin="3639,104" coordsize="174,127" path="m3812,104l3639,167,3812,230,3761,167,3812,104xe" filled="true" fillcolor="#f5821f" stroked="false">
              <v:path arrowok="t"/>
              <v:fill type="solid"/>
            </v:shape>
            <v:line style="position:absolute" from="3977,681" to="3761,681" stroked="true" strokeweight="1.417pt" strokecolor="#f5821f">
              <v:stroke dashstyle="solid"/>
            </v:line>
            <v:shape style="position:absolute;left:3639;top:617;width:174;height:127" coordorigin="3639,618" coordsize="174,127" path="m3812,618l3639,681,3812,744,3761,681,3812,618xe" filled="true" fillcolor="#f5821f" stroked="false">
              <v:path arrowok="t"/>
              <v:fill type="solid"/>
            </v:shape>
            <v:line style="position:absolute" from="3977,1195" to="3761,1195" stroked="true" strokeweight="1.417pt" strokecolor="#f5821f">
              <v:stroke dashstyle="solid"/>
            </v:line>
            <v:shape style="position:absolute;left:3639;top:1132;width:174;height:127" coordorigin="3639,1132" coordsize="174,127" path="m3812,1132l3639,1195,3812,1258,3761,1195,3812,1132xe" filled="true" fillcolor="#f5821f" stroked="false">
              <v:path arrowok="t"/>
              <v:fill type="solid"/>
            </v:shape>
            <v:line style="position:absolute" from="3977,1710" to="3761,1710" stroked="true" strokeweight="1.417pt" strokecolor="#f5821f">
              <v:stroke dashstyle="solid"/>
            </v:line>
            <v:shape style="position:absolute;left:3639;top:1646;width:174;height:127" coordorigin="3639,1647" coordsize="174,127" path="m3812,1647l3639,1710,3812,1773,3761,1710,3812,1647xe" filled="true" fillcolor="#f5821f" stroked="false">
              <v:path arrowok="t"/>
              <v:fill type="solid"/>
            </v:shape>
            <v:shape style="position:absolute;left:3982;top:-32;width:607;height:1940" coordorigin="3983,-32" coordsize="607,1940" path="m3983,365l4589,365,4589,-32,3983,-32,3983,365xm3983,879l4589,879,4589,482,3983,482,3983,879xm3983,1394l4589,1394,4589,997,3983,997,3983,1394xm3983,1908l4589,1908,4589,1511,3983,1511,3983,1908xe" filled="false" stroked="true" strokeweight="1.417pt" strokecolor="#f5821f">
              <v:path arrowok="t"/>
              <v:stroke dashstyle="solid"/>
            </v:shape>
            <v:shape style="position:absolute;left:9382;top:3067;width:780;height:667" coordorigin="9383,3067" coordsize="780,667" path="m10077,3067l9468,3067,9419,3069,9393,3078,9384,3103,9383,3152,9383,3648,9384,3698,9393,3723,9419,3732,9468,3734,10077,3734,10126,3732,10152,3723,10161,3698,10162,3648,10162,3152,10161,3103,10152,3078,10126,3069,10077,3067xe" filled="true" fillcolor="#f26522" stroked="false">
              <v:path arrowok="t"/>
              <v:fill type="solid"/>
            </v:shape>
            <v:shape style="position:absolute;left:9382;top:3067;width:780;height:667" coordorigin="9383,3067" coordsize="780,667" path="m9468,3067l9419,3069,9393,3078,9384,3103,9383,3152,9383,3648,9384,3698,9393,3723,9419,3732,9468,3734,10077,3734,10126,3732,10152,3723,10161,3698,10162,3648,10162,3152,10161,3103,10152,3078,10126,3069,10077,3067,9468,3067xe" filled="false" stroked="true" strokeweight="1.417pt" strokecolor="#000000">
              <v:path arrowok="t"/>
              <v:stroke dashstyle="solid"/>
            </v:shape>
            <v:shape style="position:absolute;left:9418;top:3104;width:709;height:355" type="#_x0000_t75" stroked="false">
              <v:imagedata r:id="rId18" o:title=""/>
            </v:shape>
            <v:shape style="position:absolute;left:9815;top:3153;width:162;height:208" coordorigin="9816,3153" coordsize="162,208" path="m9865,3153l9839,3158,9822,3178,9816,3210,9822,3250,9839,3290,9865,3325,9896,3350,9928,3361,9954,3356,9971,3336,9977,3304,9971,3264,9954,3224,9928,3190,9896,3164,9865,3153xe" filled="true" fillcolor="#414042" stroked="false">
              <v:path arrowok="t"/>
              <v:fill type="solid"/>
            </v:shape>
            <v:shape style="position:absolute;left:9798;top:3189;width:151;height:168" type="#_x0000_t75" stroked="false">
              <v:imagedata r:id="rId19" o:title=""/>
            </v:shape>
            <v:shape style="position:absolute;left:9646;top:3138;width:354;height:321" type="#_x0000_t75" stroked="false">
              <v:imagedata r:id="rId20" o:title=""/>
            </v:shape>
            <v:shape style="position:absolute;left:9553;top:3304;width:162;height:208" type="#_x0000_t75" stroked="false">
              <v:imagedata r:id="rId21" o:title=""/>
            </v:shape>
            <v:shape style="position:absolute;left:9564;top:3303;width:150;height:203" coordorigin="9564,3304" coordsize="150,203" path="m9598,3440l9592,3442,9603,3458,9616,3473,9630,3485,9645,3496,9660,3503,9673,3506,9686,3506,9697,3504,9706,3497,9706,3496,9687,3496,9668,3496,9645,3487,9632,3478,9619,3467,9608,3454,9598,3440xm9714,3473l9703,3488,9687,3496,9706,3496,9711,3486,9714,3473xm9602,3304l9592,3304,9583,3308,9575,3316,9569,3327,9566,3340,9564,3356,9565,3367,9567,3378,9569,3390,9573,3401,9578,3399,9575,3389,9573,3379,9572,3369,9571,3359,9574,3337,9583,3320,9597,3310,9614,3307,9602,3304xe" filled="true" fillcolor="#bcbec0" stroked="false">
              <v:path arrowok="t"/>
              <v:fill type="solid"/>
            </v:shape>
            <v:shape style="position:absolute;left:9578;top:3316;width:93;height:82" type="#_x0000_t75" stroked="false">
              <v:imagedata r:id="rId22" o:title=""/>
            </v:shape>
            <v:shape style="position:absolute;left:9603;top:3419;width:108;height:69" type="#_x0000_t75" stroked="false">
              <v:imagedata r:id="rId23" o:title=""/>
            </v:shape>
            <v:shape style="position:absolute;left:9592;top:3419;width:45;height:23" coordorigin="9592,3419" coordsize="45,23" path="m9637,3419l9625,3423,9592,3442,9604,3438,9637,3419xe" filled="true" fillcolor="#231f20" stroked="false">
              <v:path arrowok="t"/>
              <v:fill type="solid"/>
            </v:shape>
            <v:shape style="position:absolute;left:9608;top:3338;width:92;height:118" coordorigin="9609,3339" coordsize="92,118" path="m9637,3339l9622,3342,9612,3353,9609,3371,9612,3394,9622,3416,9637,3436,9655,3450,9672,3456,9687,3453,9697,3442,9700,3424,9697,3401,9687,3379,9672,3359,9655,3345,9637,3339xe" filled="true" fillcolor="#ffffff" stroked="false">
              <v:path arrowok="t"/>
              <v:fill type="solid"/>
            </v:shape>
            <v:shape style="position:absolute;left:9621;top:3354;width:67;height:86" type="#_x0000_t75" stroked="false">
              <v:imagedata r:id="rId24" o:title=""/>
            </v:shape>
            <v:shape style="position:absolute;left:9631;top:3432;width:48;height:32" coordorigin="9631,3433" coordsize="48,32" path="m9634,3433l9671,3465,9678,3465,9675,3456,9669,3456,9662,3454,9647,3446,9640,3440,9634,3433xe" filled="true" fillcolor="#bcbec0" stroked="false">
              <v:path arrowok="t"/>
              <v:fill type="solid"/>
            </v:shape>
            <v:shape style="position:absolute;left:9674;top:3455;width:8;height:9" coordorigin="9675,3456" coordsize="8,9" path="m9680,3456l9678,3456,9677,3456,9675,3456,9678,3465,9682,3462,9680,3456xe" filled="true" fillcolor="#231f20" stroked="false">
              <v:path arrowok="t"/>
              <v:fill type="solid"/>
            </v:shape>
            <v:shape style="position:absolute;left:9602;top:3370;width:27;height:61" coordorigin="9602,3371" coordsize="27,61" path="m9602,3371l9605,3386,9610,3402,9617,3417,9626,3431,9629,3427,9621,3414,9615,3401,9611,3388,9609,3374,9602,3371xe" filled="true" fillcolor="#bcbec0" stroked="false">
              <v:path arrowok="t"/>
              <v:fill type="solid"/>
            </v:shape>
            <v:shape style="position:absolute;left:9602;top:3367;width:29;height:65" coordorigin="9602,3367" coordsize="29,65" path="m9609,3367l9602,3371,9609,3374,9609,3367m9631,3429l9629,3427,9626,3431,9631,3429e" filled="true" fillcolor="#231f20" stroked="false">
              <v:path arrowok="t"/>
              <v:fill type="solid"/>
            </v:shape>
            <v:shape style="position:absolute;left:9624;top:3244;width:205;height:231" type="#_x0000_t75" stroked="false">
              <v:imagedata r:id="rId25" o:title=""/>
            </v:shape>
            <v:shape style="position:absolute;left:9741;top:3379;width:15;height:8" coordorigin="9741,3379" coordsize="15,8" path="m9753,3379l9752,3380,9741,3386,9743,3387,9755,3381,9753,3379xm9755,3381l9755,3381,9755,3381,9755,3381xe" filled="true" fillcolor="#939598" stroked="false">
              <v:path arrowok="t"/>
              <v:fill type="solid"/>
            </v:shape>
            <v:shape style="position:absolute;left:9569;top:3274;width:186;height:248" type="#_x0000_t75" stroked="false">
              <v:imagedata r:id="rId26" o:title=""/>
            </v:shape>
            <v:shape style="position:absolute;left:9602;top:3330;width:105;height:134" coordorigin="9602,3331" coordsize="105,134" path="m9629,3339l9626,3331,9617,3334,9610,3341,9605,3351,9602,3364,9609,3368,9610,3351,9618,3341,9629,3339m9707,3431l9700,3427,9699,3444,9691,3454,9680,3456,9683,3464,9692,3461,9700,3454,9704,3444,9707,3431e" filled="true" fillcolor="#bcbec0" stroked="false">
              <v:path arrowok="t"/>
              <v:fill type="solid"/>
            </v:shape>
            <v:shape style="position:absolute;left:9690;top:3427;width:25;height:34" type="#_x0000_t75" stroked="false">
              <v:imagedata r:id="rId27" o:title=""/>
            </v:shape>
            <v:shape style="position:absolute;left:9700;top:3421;width:13;height:10" coordorigin="9700,3421" coordsize="13,10" path="m9711,3421l9700,3427,9707,3431,9712,3428,9711,3423,9711,3421xe" filled="true" fillcolor="#231f20" stroked="false">
              <v:path arrowok="t"/>
              <v:fill type="solid"/>
            </v:shape>
            <v:shape style="position:absolute;left:9679;top:3363;width:27;height:61" coordorigin="9680,3364" coordsize="27,61" path="m9683,3364l9680,3368,9688,3381,9694,3394,9698,3407,9700,3421,9707,3424,9704,3409,9700,3393,9692,3378,9683,3364xe" filled="true" fillcolor="#bcbec0" stroked="false">
              <v:path arrowok="t"/>
              <v:fill type="solid"/>
            </v:shape>
            <v:shape style="position:absolute;left:9683;top:3363;width:28;height:61" type="#_x0000_t75" stroked="false">
              <v:imagedata r:id="rId28" o:title=""/>
            </v:shape>
            <v:shape style="position:absolute;left:9626;top:3320;width:55;height:42" coordorigin="9626,3321" coordsize="55,42" path="m9650,3327l9648,3325,9645,3323,9643,3321,9626,3331,9629,3339,9650,3327m9681,3359l9679,3357,9678,3358,9675,3362,9681,3359e" filled="true" fillcolor="#231f20" stroked="false">
              <v:path arrowok="t"/>
              <v:fill type="solid"/>
            </v:shape>
            <v:shape style="position:absolute;left:9542;top:3290;width:185;height:238" coordorigin="9542,3290" coordsize="185,238" path="m9678,3358l9671,3349,9663,3342,9646,3333,9638,3330,9631,3330,9634,3339,9640,3339,9647,3341,9662,3349,9669,3355,9675,3362,9678,3358m9727,3462l9720,3417,9716,3407,9716,3455,9709,3488,9692,3508,9666,3513,9635,3502,9603,3476,9578,3442,9560,3402,9554,3362,9560,3330,9578,3310,9603,3305,9635,3316,9640,3321,9618,3334,9620,3332,9623,3331,9626,3331,9642,3322,9666,3341,9692,3376,9709,3416,9716,3455,9716,3407,9700,3371,9671,3332,9638,3305,9635,3303,9599,3290,9569,3296,9550,3318,9542,3355,9550,3401,9569,3446,9599,3486,9635,3515,9671,3528,9700,3522,9708,3513,9720,3499,9727,3462e" filled="true" fillcolor="#bcbec0" stroked="false">
              <v:path arrowok="t"/>
              <v:fill type="solid"/>
            </v:shape>
            <v:shape style="position:absolute;left:9631;top:3322;width:49;height:36" type="#_x0000_t75" stroked="false">
              <v:imagedata r:id="rId29" o:title=""/>
            </v:shape>
            <v:shape style="position:absolute;left:9571;top:3307;width:145;height:190" coordorigin="9571,3307" coordsize="145,190" path="m9604,3438l9598,3440,9608,3454,9619,3467,9632,3478,9645,3487,9668,3496,9687,3497,9703,3489,9704,3488,9671,3488,9645,3479,9634,3471,9623,3462,9613,3451,9604,3438xm9706,3407l9706,3407,9710,3418,9712,3430,9712,3441,9706,3468,9692,3484,9671,3488,9704,3488,9714,3473,9715,3468,9716,3462,9716,3454,9715,3444,9713,3431,9710,3419,9706,3407xm9615,3307l9597,3310,9583,3320,9574,3337,9571,3360,9572,3369,9573,3379,9575,3389,9578,3400,9584,3398,9580,3386,9578,3375,9578,3364,9584,3337,9598,3321,9619,3317,9636,3317,9635,3316,9628,3312,9621,3309,9615,3307xm9665,3340l9674,3350,9665,3340,9665,3340xm9636,3317l9619,3317,9645,3326,9655,3332,9665,3340,9655,3331,9645,3323,9636,3317xe" filled="true" fillcolor="#6d6e71" stroked="false">
              <v:path arrowok="t"/>
              <v:fill type="solid"/>
            </v:shape>
            <v:shape style="position:absolute;left:9689;top:3212;width:171;height:239" type="#_x0000_t75" stroked="false">
              <v:imagedata r:id="rId30" o:title=""/>
            </v:shape>
            <v:shape style="position:absolute;left:9663;top:3220;width:184;height:238" coordorigin="9663,3221" coordsize="184,238" path="m9769,3244l9717,3244,9728,3245,9741,3248,9755,3254,9783,3278,9807,3309,9823,3346,9829,3382,9827,3397,9823,3410,9817,3421,9809,3428,9809,3428,9768,3452,9799,3458,9825,3449,9841,3427,9847,3393,9840,3347,9820,3302,9791,3262,9769,3244xm9809,3428l9809,3428,9809,3428,9809,3428xm9722,3221l9694,3224,9674,3242,9663,3272,9705,3248,9706,3247,9706,3247,9717,3244,9769,3244,9755,3233,9722,3221xe" filled="true" fillcolor="#bcbec0" stroked="false">
              <v:path arrowok="t"/>
              <v:fill type="solid"/>
            </v:shape>
            <v:shape style="position:absolute;left:6746;top:3067;width:780;height:667" coordorigin="6746,3067" coordsize="780,667" path="m7441,3067l6831,3067,6782,3069,6757,3078,6748,3103,6746,3152,6746,3648,6748,3698,6757,3723,6782,3732,6831,3734,7441,3734,7490,3732,7515,3723,7525,3698,7526,3648,7526,3152,7525,3103,7515,3078,7490,3069,7441,3067xe" filled="true" fillcolor="#f26522" stroked="false">
              <v:path arrowok="t"/>
              <v:fill type="solid"/>
            </v:shape>
            <v:shape style="position:absolute;left:6746;top:3067;width:780;height:667" coordorigin="6746,3067" coordsize="780,667" path="m6831,3067l6782,3069,6757,3078,6748,3103,6746,3152,6746,3648,6748,3698,6757,3723,6782,3732,6831,3734,7441,3734,7490,3732,7515,3723,7525,3698,7526,3648,7526,3152,7525,3103,7515,3078,7490,3069,7441,3067,6831,3067xe" filled="false" stroked="true" strokeweight="1.417pt" strokecolor="#000000">
              <v:path arrowok="t"/>
              <v:stroke dashstyle="solid"/>
            </v:shape>
            <v:shape style="position:absolute;left:6781;top:3104;width:709;height:355" type="#_x0000_t75" stroked="false">
              <v:imagedata r:id="rId31" o:title=""/>
            </v:shape>
            <v:shape style="position:absolute;left:6819;top:3187;width:137;height:408" coordorigin="6820,3187" coordsize="137,408" path="m6878,3307l6881,3284,6885,3268,6891,3258,6899,3255,6905,3257,6910,3264,6913,3276,6914,3293,6912,3318,6908,3336,6899,3347,6888,3351,6885,3351,6879,3422,6883,3421,6886,3420,6888,3420,6893,3420,6897,3425,6901,3434,6904,3443,6906,3455,6906,3469,6891,3527,6884,3527,6876,3524,6869,3513,6865,3495,6862,3470,6820,3484,6830,3548,6880,3595,6892,3593,6933,3548,6948,3480,6948,3466,6947,3440,6943,3418,6936,3399,6927,3384,6940,3366,6949,3344,6954,3319,6956,3289,6955,3269,6935,3204,6902,3187,6890,3189,6847,3242,6838,3289,6878,3307xe" filled="false" stroked="true" strokeweight="1.417pt" strokecolor="#f26522">
              <v:path arrowok="t"/>
              <v:stroke dashstyle="solid"/>
            </v:shape>
            <v:shape style="position:absolute;left:6957;top:3187;width:137;height:401" coordorigin="6957,3187" coordsize="137,401" path="m7015,3320l7018,3294,7022,3276,7028,3265,7035,3261,7039,3261,7043,3264,7046,3271,7050,3278,7052,3289,7052,3302,7052,3311,7050,3321,7047,3331,7045,3341,7040,3352,7033,3365,7017,3394,6984,3463,6964,3532,6957,3588,7078,3588,7086,3498,7023,3498,7028,3486,7054,3436,7064,3417,7089,3348,7094,3296,7093,3273,7072,3205,7038,3187,7025,3189,6979,3253,6972,3304,7015,3320xe" filled="false" stroked="true" strokeweight="1.417pt" strokecolor="#f26522">
              <v:path arrowok="t"/>
              <v:stroke dashstyle="solid"/>
            </v:shape>
            <v:shape style="position:absolute;left:7089;top:3194;width:62;height:407" coordorigin="7090,3194" coordsize="62,407" path="m7124,3194l7090,3601,7117,3601,7151,3194,7124,3194xe" filled="false" stroked="true" strokeweight="1.417pt" strokecolor="#f26522">
              <v:path arrowok="t"/>
              <v:stroke dashstyle="solid"/>
            </v:shape>
            <v:shape style="position:absolute;left:-117;top:13718;width:134;height:408" coordorigin="-117,13719" coordsize="134,408" path="m7263,3211l7256,3201,7247,3193,7237,3189,7227,3187,7214,3190,7203,3196,7192,3207,7183,3222,7174,3241,7167,3263,7161,3289,7155,3318,7151,3348,7149,3378,7147,3408,7146,3437,7147,3471,7150,3502,7155,3529,7162,3552,7171,3571,7181,3584,7193,3592,7206,3595,7221,3592,7233,3583,7245,3568,7254,3547,7262,3522,7268,3496,7271,3469,7272,3440,7271,3416,7269,3394,7265,3374,7259,3357,7252,3342,7245,3332,7236,3326,7228,3324,7219,3326,7210,3331,7202,3341,7195,3354,7195,3353,7197,3329,7200,3308,7204,3291,7207,3277,7211,3261,7217,3253,7223,3253,7228,3256,7233,3263,7236,3275,7238,3292,7280,3282,7278,3260,7274,3241,7269,3225,7263,3211xm7193,3514l7191,3506,7189,3496,7188,3486,7188,3473,7188,3455,7190,3439,7192,3425,7195,3413,7200,3397,7206,3390,7212,3390,7218,3390,7222,3395,7225,3404,7229,3414,7230,3423,7230,3432,7230,3456,7228,3477,7226,3494,7222,3507,7217,3521,7211,3528,7206,3528,7200,3528,7196,3524,7193,3514xe" filled="false" stroked="true" strokeweight="1.417pt" strokecolor="#f26522">
              <v:path arrowok="t"/>
              <v:stroke dashstyle="solid"/>
            </v:shape>
            <v:shape style="position:absolute;left:-109;top:13742;width:146;height:401" coordorigin="-108,13742" coordsize="146,401" path="m7378,3187l7278,3424,7270,3515,7350,3515,7344,3588,7382,3588,7388,3515,7408,3515,7415,3430,7395,3430,7416,3187,7378,3187xm7358,3430l7315,3430,7368,3306,7368,3307,7358,3430xe" filled="false" stroked="true" strokeweight="1.417pt" strokecolor="#f26522">
              <v:path arrowok="t"/>
              <v:stroke dashstyle="solid"/>
            </v:shape>
            <v:shape style="position:absolute;left:7275;top:3538;width:205;height:133" type="#_x0000_t75" stroked="false">
              <v:imagedata r:id="rId32" o:title=""/>
            </v:shape>
            <v:shape style="position:absolute;left:7625;top:3067;width:780;height:667" coordorigin="7625,3067" coordsize="780,667" path="m8320,3067l7710,3067,7661,3069,7636,3078,7627,3103,7625,3152,7625,3648,7627,3698,7636,3723,7661,3732,7710,3734,8320,3734,8369,3732,8394,3723,8403,3698,8405,3648,8405,3152,8403,3103,8394,3078,8369,3069,8320,3067xe" filled="true" fillcolor="#f26522" stroked="false">
              <v:path arrowok="t"/>
              <v:fill type="solid"/>
            </v:shape>
            <v:shape style="position:absolute;left:7625;top:3067;width:780;height:667" coordorigin="7625,3067" coordsize="780,667" path="m7710,3067l7661,3069,7636,3078,7627,3103,7625,3152,7625,3648,7627,3698,7636,3723,7661,3732,7710,3734,8320,3734,8369,3732,8394,3723,8403,3698,8405,3648,8405,3152,8403,3103,8394,3078,8369,3069,8320,3067,7710,3067xe" filled="false" stroked="true" strokeweight="1.417pt" strokecolor="#000000">
              <v:path arrowok="t"/>
              <v:stroke dashstyle="solid"/>
            </v:shape>
            <v:shape style="position:absolute;left:7660;top:3104;width:709;height:355" type="#_x0000_t75" stroked="false">
              <v:imagedata r:id="rId31" o:title=""/>
            </v:shape>
            <v:shape style="position:absolute;left:7704;top:3147;width:151;height:394" coordorigin="7705,3148" coordsize="151,394" path="m7705,3542l7754,3542,7754,3382,7807,3382,7807,3542,7856,3542,7856,3148,7807,3148,7807,3286,7754,3286,7754,3148,7705,3148,7705,3542xe" filled="false" stroked="true" strokeweight="1.417pt" strokecolor="#f26522">
              <v:path arrowok="t"/>
              <v:stroke dashstyle="solid"/>
            </v:shape>
            <v:line style="position:absolute" from="7898,3418" to="7898,3556" stroked="true" strokeweight="3.753pt" strokecolor="#f26522">
              <v:stroke dashstyle="solid"/>
            </v:line>
            <v:shape style="position:absolute;left:7928;top:3141;width:132;height:401" coordorigin="7929,3141" coordsize="132,401" path="m8060,3452l7992,3452,7996,3443,7999,3435,8002,3429,8005,3422,8011,3412,8020,3397,8030,3377,8054,3308,8059,3256,8059,3239,8043,3171,8011,3141,7996,3141,7981,3141,7942,3195,7932,3267,7976,3276,7977,3260,7979,3247,7981,3237,7983,3229,7987,3220,7991,3216,7997,3216,8002,3216,8007,3220,8010,3229,8014,3237,8016,3248,8016,3260,8016,3271,7994,3332,7986,3349,7971,3377,7943,3450,7931,3518,7929,3542,8060,3542,8060,3452xe" filled="false" stroked="true" strokeweight="1.417pt" strokecolor="#f26522">
              <v:path arrowok="t"/>
              <v:stroke dashstyle="solid"/>
            </v:shape>
            <v:shape style="position:absolute;left:-116;top:13699;width:130;height:408" coordorigin="-115,13700" coordsize="130,408" path="m8184,3184l8179,3170,8173,3159,8165,3152,8158,3145,8148,3141,8136,3141,8121,3144,8107,3154,8096,3169,8086,3191,8078,3219,8073,3255,8069,3297,8068,3347,8069,3381,8070,3413,8073,3440,8077,3464,8081,3484,8087,3502,8093,3517,8099,3528,8107,3537,8116,3543,8126,3547,8137,3548,8150,3548,8161,3543,8170,3532,8176,3523,8182,3511,8186,3498,8190,3483,8194,3466,8196,3449,8197,3431,8198,3412,8197,3384,8194,3359,8190,3337,8183,3317,8176,3300,8167,3288,8158,3281,8148,3279,8140,3279,8134,3282,8129,3288,8123,3295,8118,3305,8112,3318,8114,3289,8115,3266,8117,3248,8119,3235,8123,3217,8128,3208,8135,3208,8139,3208,8143,3211,8145,3218,8148,3224,8150,3235,8151,3250,8195,3237,8192,3221,8190,3208,8187,3195,8184,3184xm8120,3364l8124,3352,8129,3347,8135,3347,8141,3347,8146,3352,8150,3364,8153,3374,8155,3385,8156,3399,8156,3415,8156,3430,8155,3443,8153,3455,8151,3464,8147,3475,8142,3480,8136,3480,8130,3480,8125,3474,8120,3462,8118,3452,8116,3440,8114,3427,8114,3412,8114,3397,8116,3384,8117,3373,8120,3364xe" filled="false" stroked="true" strokeweight="1.417pt" strokecolor="#f26522">
              <v:path arrowok="t"/>
              <v:stroke dashstyle="solid"/>
            </v:shape>
            <v:shape style="position:absolute;left:-80;top:13341;width:138;height:401" coordorigin="-80,13342" coordsize="138,401" path="m8279,3542l8317,3542,8317,3468,8337,3468,8337,3383,8317,3383,8317,3141,8279,3141,8199,3378,8199,3468,8279,3468,8279,3542xm8237,3383l8279,3259,8279,3383,8237,3383xe" filled="false" stroked="true" strokeweight="1.417pt" strokecolor="#f26522">
              <v:path arrowok="t"/>
              <v:stroke dashstyle="solid"/>
            </v:shape>
            <v:shape style="position:absolute;left:5867;top:3067;width:780;height:667" coordorigin="5868,3067" coordsize="780,667" path="m6562,3067l5953,3067,5904,3069,5878,3078,5869,3103,5868,3152,5868,3648,5869,3698,5878,3723,5904,3732,5953,3734,6562,3734,6611,3732,6637,3723,6646,3698,6647,3648,6647,3152,6646,3103,6637,3078,6611,3069,6562,3067xe" filled="true" fillcolor="#f26522" stroked="false">
              <v:path arrowok="t"/>
              <v:fill type="solid"/>
            </v:shape>
            <v:shape style="position:absolute;left:5867;top:3067;width:780;height:667" coordorigin="5868,3067" coordsize="780,667" path="m5953,3067l5904,3069,5878,3078,5869,3103,5868,3152,5868,3648,5869,3698,5878,3723,5904,3732,5953,3734,6562,3734,6611,3732,6637,3723,6646,3698,6647,3648,6647,3152,6646,3103,6637,3078,6611,3069,6562,3067,5953,3067xe" filled="false" stroked="true" strokeweight="1.417pt" strokecolor="#000000">
              <v:path arrowok="t"/>
              <v:stroke dashstyle="solid"/>
            </v:shape>
            <v:shape style="position:absolute;left:5903;top:3104;width:709;height:355" type="#_x0000_t75" stroked="false">
              <v:imagedata r:id="rId31" o:title=""/>
            </v:shape>
            <v:shape style="position:absolute;left:6004;top:3116;width:507;height:597" type="#_x0000_t75" stroked="false">
              <v:imagedata r:id="rId33" o:title=""/>
            </v:shape>
            <v:shape style="position:absolute;left:8503;top:3067;width:780;height:667" coordorigin="8504,3067" coordsize="780,667" path="m9198,3067l8589,3067,8540,3069,8515,3078,8505,3103,8504,3152,8504,3648,8505,3698,8515,3723,8540,3732,8589,3734,9198,3734,9248,3732,9273,3723,9282,3698,9283,3648,9283,3152,9282,3103,9273,3078,9248,3069,9198,3067xe" filled="true" fillcolor="#f26522" stroked="false">
              <v:path arrowok="t"/>
              <v:fill type="solid"/>
            </v:shape>
            <v:shape style="position:absolute;left:8503;top:3067;width:780;height:667" coordorigin="8504,3067" coordsize="780,667" path="m8589,3067l8540,3069,8515,3078,8505,3103,8504,3152,8504,3648,8505,3698,8515,3723,8540,3732,8589,3734,9198,3734,9248,3732,9273,3723,9282,3698,9283,3648,9283,3152,9282,3103,9273,3078,9248,3069,9198,3067,8589,3067xe" filled="false" stroked="true" strokeweight="1.417pt" strokecolor="#000000">
              <v:path arrowok="t"/>
              <v:stroke dashstyle="solid"/>
            </v:shape>
            <v:shape style="position:absolute;left:8539;top:3104;width:709;height:355" type="#_x0000_t75" stroked="false">
              <v:imagedata r:id="rId18" o:title=""/>
            </v:shape>
            <v:line style="position:absolute" from="8547,3551" to="9241,3551" stroked="true" strokeweight=".5pt" strokecolor="#ffffff">
              <v:stroke dashstyle="solid"/>
            </v:line>
            <v:line style="position:absolute" from="8552,3254" to="8552,3546" stroked="true" strokeweight=".52pt" strokecolor="#ffffff">
              <v:stroke dashstyle="solid"/>
            </v:line>
            <v:line style="position:absolute" from="8547,3249" to="9241,3249" stroked="true" strokeweight=".5pt" strokecolor="#ffffff">
              <v:stroke dashstyle="solid"/>
            </v:line>
            <v:line style="position:absolute" from="9235,3255" to="9235,3546" stroked="true" strokeweight=".521pt" strokecolor="#ffffff">
              <v:stroke dashstyle="solid"/>
            </v:line>
            <v:shape style="position:absolute;left:8571;top:3268;width:646;height:247" coordorigin="8571,3269" coordsize="646,247" path="m8637,3452l8636,3452,8610,3465,8609,3466,8619,3466,8606,3514,8620,3514,8637,3452m8714,3471l8714,3466,8709,3458,8707,3455,8701,3452,8701,3471,8696,3481,8689,3486,8669,3486,8664,3484,8660,3478,8660,3475,8663,3464,8672,3458,8692,3458,8696,3462,8700,3468,8701,3471,8701,3452,8698,3451,8686,3451,8672,3453,8660,3457,8651,3465,8647,3474,8645,3477,8646,3481,8651,3490,8660,3494,8679,3494,8688,3491,8695,3486,8687,3494,8677,3500,8665,3505,8652,3508,8644,3515,8644,3515,8656,3514,8667,3512,8677,3508,8686,3504,8700,3497,8710,3487,8714,3471m8778,3462l8778,3460,8777,3459,8774,3454,8765,3451,8749,3451,8741,3452,8735,3454,8725,3465,8726,3465,8733,3463,8741,3459,8755,3459,8760,3461,8762,3465,8762,3466,8761,3471,8752,3478,8708,3514,8768,3514,8775,3505,8734,3505,8769,3476,8773,3473,8776,3470,8778,3465,8778,3462m8857,3475l8857,3468,8852,3459,8850,3457,8844,3451,8842,3451,8842,3475,8842,3479,8841,3481,8837,3495,8828,3507,8809,3507,8805,3505,8800,3498,8800,3495,8800,3487,8801,3483,8804,3472,8812,3459,8827,3459,8833,3459,8837,3461,8841,3469,8842,3471,8842,3475,8842,3451,8829,3451,8813,3454,8801,3461,8792,3471,8786,3483,8784,3491,8785,3498,8793,3511,8801,3515,8812,3515,8828,3512,8837,3507,8841,3505,8850,3494,8855,3483,8857,3475m8925,3473l8914,3473,8896,3487,8886,3473,8874,3473,8889,3492,8862,3514,8873,3514,8894,3497,8905,3514,8917,3514,8905,3497,8901,3492,8907,3487,8925,3473m8966,3452l8965,3452,8940,3465,8939,3466,8949,3466,8936,3514,8949,3514,8966,3452m9039,3472l9036,3462,9032,3459,9028,3455,9028,3471,9021,3497,9010,3508,8981,3508,8981,3492,8986,3474,8994,3459,9010,3459,9023,3459,9028,3471,9028,3455,9027,3455,9013,3452,8997,3454,8984,3461,8975,3472,8970,3484,8969,3496,8973,3506,8982,3512,8995,3515,9011,3512,9019,3508,9024,3505,9033,3494,9038,3483,9039,3474,9039,3472m9117,3456l9103,3452,9103,3462,9100,3472,9094,3476,9088,3478,9080,3476,9065,3474,9069,3460,9078,3458,9097,3458,9103,3462,9103,3452,9101,3452,9071,3452,9056,3458,9052,3475,9058,3479,9066,3482,9055,3485,9045,3489,9040,3509,9053,3515,9072,3515,9086,3514,9098,3510,9099,3509,9106,3505,9111,3497,9114,3488,9106,3485,9100,3483,9100,3489,9096,3506,9083,3509,9061,3509,9054,3504,9057,3491,9066,3487,9073,3485,9082,3487,9100,3489,9100,3483,9095,3481,9102,3478,9103,3478,9112,3474,9117,3458,9117,3456m9145,3327l9142,3320,9081,3320,9065,3370,9126,3370,9133,3362,9145,3327m9192,3472l9188,3462,9185,3459,9180,3455,9180,3471,9173,3497,9163,3508,9134,3508,9134,3492,9139,3474,9147,3459,9163,3459,9176,3459,9180,3471,9180,3455,9180,3455,9165,3452,9150,3454,9137,3461,9128,3472,9123,3484,9122,3496,9126,3506,9135,3512,9148,3515,9164,3512,9171,3508,9177,3505,9186,3494,9191,3483,9192,3474,9192,3472m9216,3269l9178,3269,9178,3327,9175,3344,9167,3362,9156,3373,9142,3380,9124,3382,9025,3382,9049,3308,9144,3308,9162,3310,9174,3316,9178,3327,9178,3269,9034,3269,9034,3308,9010,3382,8974,3382,8984,3350,8918,3350,8908,3382,8872,3382,8896,3308,8932,3308,8922,3338,8988,3338,8998,3308,9034,3308,9034,3269,8864,3269,8864,3308,8840,3382,8824,3382,8848,3308,8864,3308,8864,3269,8830,3269,8830,3308,8806,3382,8789,3382,8806,3331,8813,3308,8830,3308,8830,3269,8788,3269,8788,3331,8773,3376,8770,3379,8755,3382,8744,3383,8724,3383,8714,3382,8714,3382,8701,3379,8700,3376,8714,3331,8731,3331,8717,3372,8724,3374,8730,3374,8744,3374,8751,3374,8758,3372,8771,3331,8788,3331,8788,3269,8717,3269,8717,3308,8714,3318,8646,3318,8638,3340,8694,3340,8691,3350,8635,3350,8625,3382,8606,3382,8630,3308,8717,3308,8717,3269,8571,3269,8571,3421,9216,3421,9216,3383,9216,3382,9216,3308,9216,3269e" filled="true" fillcolor="#ffffff" stroked="false">
              <v:path arrowok="t"/>
              <v:fill type="solid"/>
            </v:shape>
            <v:shape style="position:absolute;left:4988;top:3067;width:780;height:667" coordorigin="4989,3067" coordsize="780,667" path="m5683,3067l5074,3067,5025,3069,5000,3078,4990,3103,4989,3152,4989,3648,4990,3698,5000,3723,5025,3732,5074,3734,5683,3734,5733,3732,5758,3723,5767,3698,5768,3648,5768,3152,5767,3103,5758,3078,5733,3069,5683,3067xe" filled="true" fillcolor="#f26522" stroked="false">
              <v:path arrowok="t"/>
              <v:fill type="solid"/>
            </v:shape>
            <v:shape style="position:absolute;left:4988;top:3067;width:780;height:667" coordorigin="4989,3067" coordsize="780,667" path="m5074,3067l5025,3069,5000,3078,4990,3103,4989,3152,4989,3648,4990,3698,5000,3723,5025,3732,5074,3734,5683,3734,5733,3732,5758,3723,5767,3698,5768,3648,5768,3152,5767,3103,5758,3078,5733,3069,5683,3067,5074,3067xe" filled="false" stroked="true" strokeweight="1.417pt" strokecolor="#000000">
              <v:path arrowok="t"/>
              <v:stroke dashstyle="solid"/>
            </v:shape>
            <v:shape style="position:absolute;left:5024;top:3104;width:709;height:355" type="#_x0000_t75" stroked="false">
              <v:imagedata r:id="rId18" o:title=""/>
            </v:shape>
            <v:shape style="position:absolute;left:5145;top:3157;width:148;height:344" coordorigin="5146,3158" coordsize="148,344" path="m5154,3158l5146,3238,5226,3238,5198,3297,5175,3360,5157,3428,5146,3502,5195,3502,5199,3469,5205,3435,5223,3361,5250,3288,5287,3222,5293,3158,5154,3158xe" filled="false" stroked="true" strokeweight="1.417pt" strokecolor="#f26522">
              <v:path arrowok="t"/>
              <v:stroke dashstyle="solid"/>
            </v:shape>
            <v:shape style="position:absolute;left:5287;top:3157;width:67;height:356" coordorigin="5287,3158" coordsize="67,356" path="m5325,3158l5287,3513,5317,3513,5354,3158,5325,3158xe" filled="false" stroked="true" strokeweight="1.417pt" strokecolor="#f26522">
              <v:path arrowok="t"/>
              <v:stroke dashstyle="solid"/>
            </v:shape>
            <v:shape style="position:absolute;left:5379;top:3152;width:113;height:350" coordorigin="5380,3152" coordsize="113,350" path="m5452,3152l5438,3176,5423,3198,5407,3218,5388,3236,5380,3317,5394,3309,5408,3299,5420,3288,5431,3275,5407,3502,5455,3502,5492,3152,5452,3152xe" filled="false" stroked="true" strokeweight="1.417pt" strokecolor="#f26522">
              <v:path arrowok="t"/>
              <v:stroke dashstyle="solid"/>
            </v:shape>
            <v:shape style="position:absolute;left:-41;top:13711;width:148;height:356" coordorigin="-40,13712" coordsize="148,356" path="m5561,3183l5552,3199,5544,3219,5537,3241,5531,3266,5527,3292,5523,3317,5521,3342,5521,3367,5522,3399,5525,3427,5530,3451,5537,3471,5546,3487,5556,3498,5567,3505,5580,3507,5593,3505,5605,3500,5616,3490,5627,3477,5636,3460,5644,3440,5651,3418,5658,3392,5662,3365,5666,3338,5668,3311,5669,3284,5667,3253,5664,3227,5658,3204,5650,3186,5640,3171,5629,3160,5618,3154,5605,3152,5593,3154,5582,3160,5571,3169,5561,3183xm5567,3391l5567,3376,5568,3359,5569,3340,5571,3318,5574,3296,5577,3277,5580,3259,5584,3244,5590,3226,5597,3216,5604,3216,5610,3216,5615,3221,5618,3229,5621,3238,5623,3249,5623,3263,5622,3279,5621,3297,5620,3317,5618,3340,5615,3362,5612,3382,5609,3400,5605,3415,5599,3434,5593,3443,5585,3443,5577,3440,5571,3430,5568,3414,5567,3392,5567,3391xe" filled="false" stroked="true" strokeweight="1.417pt" strokecolor="#f26522">
              <v:path arrowok="t"/>
              <v:stroke dashstyle="solid"/>
            </v:shape>
            <v:shape style="position:absolute;left:5079;top:3552;width:131;height:103" coordorigin="5079,3553" coordsize="131,103" path="m5100,3655l5128,3655,5145,3591,5161,3655,5189,3655,5210,3553,5182,3553,5173,3610,5158,3553,5131,3553,5117,3610,5107,3553,5079,3553,5100,3655xe" filled="false" stroked="true" strokeweight="1.417pt" strokecolor="#ffffff">
              <v:path arrowok="t"/>
              <v:stroke dashstyle="solid"/>
            </v:shape>
            <v:rect style="position:absolute;left:5201;top:3538;width:55;height:29" filled="true" fillcolor="#ffffff" stroked="false">
              <v:fill type="solid"/>
            </v:rect>
            <v:rect style="position:absolute;left:5216;top:3580;width:26;height:75" filled="false" stroked="true" strokeweight="1.417pt" strokecolor="#ffffff">
              <v:stroke dashstyle="solid"/>
            </v:rect>
            <v:shape style="position:absolute;left:5251;top:3579;width:72;height:76" coordorigin="5252,3579" coordsize="72,76" path="m5252,3655l5278,3655,5278,3619,5278,3613,5279,3608,5281,3605,5283,3603,5285,3601,5288,3601,5291,3601,5293,3602,5295,3604,5296,3606,5297,3610,5297,3614,5297,3655,5323,3655,5323,3608,5323,3598,5321,3591,5317,3586,5313,3581,5307,3579,5300,3579,5295,3579,5276,3593,5276,3581,5252,3581,5252,3655xe" filled="false" stroked="true" strokeweight="1.417pt" strokecolor="#ffffff">
              <v:path arrowok="t"/>
              <v:stroke dashstyle="solid"/>
            </v:shape>
            <v:shape style="position:absolute;left:-49;top:13742;width:75;height:105" coordorigin="-48,13742" coordsize="75,105" path="m5377,3553l5377,3588,5374,3585,5372,3583,5368,3581,5365,3580,5361,3579,5357,3579,5349,3579,5342,3582,5337,3589,5332,3595,5329,3605,5329,3617,5329,3628,5331,3637,5336,3645,5341,3653,5348,3657,5357,3657,5362,3657,5366,3656,5370,3653,5372,3652,5376,3649,5379,3644,5379,3655,5403,3655,5403,3553,5377,3553xm5374,3632l5372,3634,5369,3636,5366,3636,5363,3636,5360,3634,5358,3632,5356,3629,5355,3624,5355,3618,5355,3612,5356,3607,5358,3604,5360,3602,5362,3600,5365,3600,5369,3600,5372,3602,5374,3605,5376,3608,5377,3612,5377,3618,5377,3624,5376,3629,5374,3632xe" filled="false" stroked="true" strokeweight="1.417pt" strokecolor="#ffffff">
              <v:path arrowok="t"/>
              <v:stroke dashstyle="solid"/>
            </v:shape>
            <v:shape style="position:absolute;left:-13;top:13673;width:78;height:78" coordorigin="-12,13674" coordsize="78,78" path="m5421,3648l5428,3654,5437,3657,5448,3657,5460,3657,5469,3653,5476,3646,5483,3638,5487,3629,5487,3618,5487,3608,5484,3599,5478,3592,5471,3583,5461,3579,5448,3579,5436,3579,5427,3583,5420,3590,5413,3597,5409,3607,5409,3618,5409,3630,5413,3640,5421,3648xm5439,3603l5441,3600,5444,3599,5448,3599,5452,3599,5455,3600,5457,3603,5459,3607,5461,3611,5461,3618,5461,3625,5459,3630,5457,3633,5455,3636,5452,3637,5448,3637,5444,3637,5441,3636,5439,3633,5436,3630,5435,3625,5435,3618,5435,3612,5436,3607,5439,3603xe" filled="false" stroked="true" strokeweight="1.417pt" strokecolor="#ffffff">
              <v:path arrowok="t"/>
              <v:stroke dashstyle="solid"/>
            </v:shape>
            <v:shape style="position:absolute;left:5482;top:3580;width:123;height:75" coordorigin="5483,3581" coordsize="123,75" path="m5508,3655l5531,3655,5544,3610,5558,3655,5581,3655,5605,3581,5581,3581,5570,3628,5555,3581,5532,3581,5518,3628,5508,3581,5483,3581,5508,3655xe" filled="false" stroked="true" strokeweight="1.417pt" strokecolor="#ffffff">
              <v:path arrowok="t"/>
              <v:stroke dashstyle="solid"/>
            </v:shape>
            <v:shape style="position:absolute;left:5601;top:3579;width:72;height:78" coordorigin="5602,3579" coordsize="72,78" path="m5612,3651l5617,3655,5626,3657,5638,3657,5647,3657,5670,3643,5672,3639,5673,3635,5673,3631,5673,3627,5641,3607,5636,3606,5632,3605,5630,3604,5629,3603,5628,3602,5628,3600,5628,3598,5628,3597,5630,3596,5631,3595,5633,3594,5636,3594,5639,3594,5647,3602,5671,3599,5655,3581,5651,3580,5645,3579,5637,3579,5630,3579,5605,3597,5605,3602,5605,3607,5617,3622,5621,3623,5627,3625,5636,3626,5642,3628,5645,3629,5647,3629,5649,3630,5650,3632,5650,3634,5650,3636,5649,3637,5648,3639,5646,3640,5643,3641,5640,3641,5636,3641,5627,3632,5602,3634,5603,3641,5607,3647,5612,3651xe" filled="false" stroked="true" strokeweight="1.417pt" strokecolor="#ffffff">
              <v:path arrowok="t"/>
              <v:stroke dashstyle="solid"/>
            </v:shape>
            <v:shape style="position:absolute;left:5079;top:2973;width:613;height:726" type="#_x0000_t202" filled="false" stroked="false">
              <v:textbox inset="0,0,0,0">
                <w:txbxContent>
                  <w:p>
                    <w:pPr>
                      <w:spacing w:line="501" w:lineRule="exact" w:before="78"/>
                      <w:ind w:left="36" w:right="0" w:firstLine="0"/>
                      <w:jc w:val="left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b/>
                        <w:i/>
                        <w:color w:val="FFFFFF"/>
                        <w:spacing w:val="-17"/>
                        <w:w w:val="65"/>
                        <w:sz w:val="48"/>
                      </w:rPr>
                      <w:t>7/10</w:t>
                    </w:r>
                  </w:p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26522"/>
                        <w:spacing w:val="-7"/>
                        <w:w w:val="95"/>
                        <w:sz w:val="14"/>
                      </w:rPr>
                      <w:t>Windows</w:t>
                    </w:r>
                  </w:p>
                </w:txbxContent>
              </v:textbox>
              <w10:wrap type="none"/>
            </v:shape>
            <v:shape style="position:absolute;left:6807;top:2982;width:675;height:776" type="#_x0000_t202" filled="false" stroked="false">
              <v:textbox inset="0,0,0,0">
                <w:txbxContent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b/>
                        <w:i/>
                        <w:color w:val="FFFFFF"/>
                        <w:spacing w:val="-11"/>
                        <w:w w:val="46"/>
                        <w:sz w:val="55"/>
                      </w:rPr>
                      <w:t>32/6</w:t>
                    </w:r>
                    <w:r>
                      <w:rPr>
                        <w:b/>
                        <w:i/>
                        <w:color w:val="FFFFFF"/>
                        <w:spacing w:val="-132"/>
                        <w:w w:val="47"/>
                        <w:sz w:val="55"/>
                      </w:rPr>
                      <w:t>4</w:t>
                    </w:r>
                    <w:r>
                      <w:rPr>
                        <w:rFonts w:ascii="Arial Black"/>
                        <w:color w:val="F26522"/>
                        <w:spacing w:val="-7"/>
                        <w:w w:val="92"/>
                        <w:position w:val="-6"/>
                        <w:sz w:val="14"/>
                      </w:rPr>
                      <w:t>Bit</w:t>
                    </w:r>
                  </w:p>
                </w:txbxContent>
              </v:textbox>
              <w10:wrap type="none"/>
            </v:shape>
            <v:shape style="position:absolute;left:7659;top:2936;width:731;height:786" type="#_x0000_t202" filled="false" stroked="false">
              <v:textbox inset="0,0,0,0">
                <w:txbxContent>
                  <w:p>
                    <w:pPr>
                      <w:spacing w:line="681" w:lineRule="exact" w:before="0"/>
                      <w:ind w:left="28" w:right="0" w:firstLine="0"/>
                      <w:jc w:val="left"/>
                      <w:rPr>
                        <w:rFonts w:ascii="Arial Black"/>
                        <w:sz w:val="55"/>
                      </w:rPr>
                    </w:pPr>
                    <w:r>
                      <w:rPr>
                        <w:rFonts w:ascii="Arial Black"/>
                        <w:color w:val="FFFFFF"/>
                        <w:spacing w:val="-37"/>
                        <w:w w:val="45"/>
                        <w:sz w:val="55"/>
                      </w:rPr>
                      <w:t>H.264</w:t>
                    </w:r>
                  </w:p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spacing w:val="-10"/>
                        <w:w w:val="85"/>
                        <w:sz w:val="14"/>
                      </w:rPr>
                      <w:t>MPEG-4/AVC</w:t>
                    </w:r>
                  </w:p>
                </w:txbxContent>
              </v:textbox>
              <w10:wrap type="none"/>
            </v:shape>
            <v:shape style="position:absolute;left:9530;top:3519;width:504;height:20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3G-SDI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1398199</wp:posOffset>
            </wp:positionH>
            <wp:positionV relativeFrom="paragraph">
              <wp:posOffset>-269627</wp:posOffset>
            </wp:positionV>
            <wp:extent cx="482483" cy="2384273"/>
            <wp:effectExtent l="0" t="0" r="0" b="0"/>
            <wp:wrapNone/>
            <wp:docPr id="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83" cy="23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SDI In1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2390" w:right="0" w:firstLine="0"/>
        <w:jc w:val="left"/>
        <w:rPr>
          <w:sz w:val="12"/>
        </w:rPr>
      </w:pPr>
      <w:r>
        <w:rPr>
          <w:color w:val="231F20"/>
          <w:sz w:val="12"/>
        </w:rPr>
        <w:t>Loop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2550" w:right="0" w:firstLine="0"/>
        <w:jc w:val="left"/>
        <w:rPr>
          <w:sz w:val="12"/>
        </w:rPr>
      </w:pPr>
      <w:r>
        <w:rPr>
          <w:color w:val="231F20"/>
          <w:sz w:val="12"/>
        </w:rPr>
        <w:t>SDI In2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1"/>
        <w:ind w:left="2390" w:right="0" w:firstLine="0"/>
        <w:jc w:val="left"/>
        <w:rPr>
          <w:sz w:val="12"/>
        </w:rPr>
      </w:pPr>
      <w:r>
        <w:rPr>
          <w:color w:val="231F20"/>
          <w:sz w:val="12"/>
        </w:rPr>
        <w:t>Loop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512.362305pt;margin-top:17.764351pt;width:40.4pt;height:34.75pt;mso-position-horizontal-relative:page;mso-position-vertical-relative:paragraph;z-index:-251635712;mso-wrap-distance-left:0;mso-wrap-distance-right:0" coordorigin="10247,355" coordsize="808,695">
            <v:shape style="position:absolute;left:10261;top:369;width:780;height:667" coordorigin="10261,369" coordsize="780,667" path="m10956,369l10346,369,10297,371,10272,380,10263,405,10261,454,10261,951,10263,1000,10272,1025,10297,1034,10346,1036,10956,1036,11005,1034,11030,1025,11040,1000,11041,951,11041,454,11040,405,11030,380,11005,371,10956,369xe" filled="true" fillcolor="#f26522" stroked="false">
              <v:path arrowok="t"/>
              <v:fill type="solid"/>
            </v:shape>
            <v:shape style="position:absolute;left:10261;top:369;width:780;height:667" coordorigin="10261,369" coordsize="780,667" path="m10346,369l10297,371,10272,380,10263,405,10261,454,10261,951,10263,1000,10272,1025,10297,1034,10346,1036,10956,1036,11005,1034,11030,1025,11040,1000,11041,951,11041,454,11040,405,11030,380,11005,371,10956,369,10346,369xe" filled="false" stroked="true" strokeweight="1.417pt" strokecolor="#000000">
              <v:path arrowok="t"/>
              <v:stroke dashstyle="solid"/>
            </v:shape>
            <v:shape style="position:absolute;left:10296;top:406;width:709;height:355" type="#_x0000_t75" stroked="false">
              <v:imagedata r:id="rId18" o:title=""/>
            </v:shape>
            <v:rect style="position:absolute;left:10478;top:766;width:43;height:33" filled="true" fillcolor="#ffffff" stroked="false">
              <v:fill type="solid"/>
            </v:rect>
            <v:rect style="position:absolute;left:10471;top:766;width:59;height:40" filled="true" fillcolor="#ffd530" stroked="false">
              <v:fill type="solid"/>
            </v:rect>
            <v:rect style="position:absolute;left:10546;top:766;width:86;height:33" filled="true" fillcolor="#ffffff" stroked="false">
              <v:fill type="solid"/>
            </v:rect>
            <v:rect style="position:absolute;left:10538;top:766;width:102;height:40" filled="true" fillcolor="#ffd530" stroked="false">
              <v:fill type="solid"/>
            </v:rect>
            <v:rect style="position:absolute;left:10442;top:465;width:479;height:302" filled="true" fillcolor="#ffffff" stroked="false">
              <v:fill type="solid"/>
            </v:rect>
            <v:rect style="position:absolute;left:10442;top:465;width:479;height:302" filled="false" stroked="true" strokeweight=".765pt" strokecolor="#ffd530">
              <v:stroke dashstyle="solid"/>
            </v:rect>
            <v:line style="position:absolute" from="10437,440" to="10437,827" stroked="true" strokeweight="1.531pt" strokecolor="#ffffff">
              <v:stroke dashstyle="solid"/>
            </v:line>
            <v:line style="position:absolute" from="10373,520" to="10425,520" stroked="true" strokeweight="1.531pt" strokecolor="#ffffff">
              <v:stroke dashstyle="solid"/>
            </v:line>
            <v:line style="position:absolute" from="10373,585" to="10425,585" stroked="true" strokeweight="1.531pt" strokecolor="#ffffff">
              <v:stroke dashstyle="solid"/>
            </v:line>
            <v:line style="position:absolute" from="10373,647" to="10425,647" stroked="true" strokeweight="1.531pt" strokecolor="#ffffff">
              <v:stroke dashstyle="solid"/>
            </v:line>
            <v:line style="position:absolute" from="10373,714" to="10425,714" stroked="true" strokeweight="1.531pt" strokecolor="#ffffff">
              <v:stroke dashstyle="solid"/>
            </v:line>
            <v:shape style="position:absolute;left:10247;top:355;width:808;height:6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82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sz w:val="14"/>
                      </w:rPr>
                      <w:t>PCIe Bus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16"/>
          <w:pgSz w:w="11910" w:h="16160"/>
          <w:pgMar w:footer="225" w:header="0" w:top="740" w:bottom="420" w:left="620" w:right="620"/>
        </w:sectPr>
      </w:pPr>
    </w:p>
    <w:p>
      <w:pPr>
        <w:pStyle w:val="Heading1"/>
        <w:spacing w:before="113"/>
        <w:rPr>
          <w:i/>
        </w:rPr>
      </w:pPr>
      <w:r>
        <w:rPr>
          <w:i/>
          <w:color w:val="231F20"/>
        </w:rPr>
        <w:t>Features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9" w:lineRule="auto" w:before="95" w:after="0"/>
        <w:ind w:left="355" w:right="398" w:hanging="125"/>
        <w:jc w:val="left"/>
        <w:rPr>
          <w:sz w:val="15"/>
        </w:rPr>
      </w:pPr>
      <w:r>
        <w:rPr>
          <w:color w:val="231F20"/>
          <w:sz w:val="15"/>
        </w:rPr>
        <w:t>2-channel 3G-SDI input with H.264 hardware compression and 2-channel 3G-SDI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output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58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High quality video encoding up to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1080p60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65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Low power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consumption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64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SDK available for customer to create customized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applications</w:t>
      </w:r>
    </w:p>
    <w:p>
      <w:pPr>
        <w:pStyle w:val="ListParagraph"/>
        <w:numPr>
          <w:ilvl w:val="0"/>
          <w:numId w:val="3"/>
        </w:numPr>
        <w:tabs>
          <w:tab w:pos="355" w:val="left" w:leader="none"/>
        </w:tabs>
        <w:spacing w:line="249" w:lineRule="auto" w:before="64" w:after="0"/>
        <w:ind w:left="355" w:right="38" w:hanging="125"/>
        <w:jc w:val="left"/>
        <w:rPr>
          <w:sz w:val="15"/>
        </w:rPr>
      </w:pPr>
      <w:r>
        <w:rPr>
          <w:color w:val="231F20"/>
          <w:sz w:val="15"/>
        </w:rPr>
        <w:t>Applications: professional studio, broadcast and transportation video applications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58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Windows/Linux OS supported</w:t>
      </w:r>
    </w:p>
    <w:p>
      <w:pPr>
        <w:pStyle w:val="Heading1"/>
        <w:spacing w:before="54"/>
        <w:rPr>
          <w:i/>
        </w:rPr>
      </w:pPr>
      <w:r>
        <w:rPr>
          <w:b w:val="0"/>
          <w:i w:val="0"/>
        </w:rPr>
        <w:br w:type="column"/>
      </w:r>
      <w:r>
        <w:rPr>
          <w:i/>
          <w:color w:val="231F20"/>
        </w:rPr>
        <w:t>System Block</w:t>
      </w:r>
    </w:p>
    <w:p>
      <w:pPr>
        <w:spacing w:after="0"/>
        <w:sectPr>
          <w:type w:val="continuous"/>
          <w:pgSz w:w="11910" w:h="16160"/>
          <w:pgMar w:top="740" w:bottom="420" w:left="620" w:right="620"/>
          <w:cols w:num="2" w:equalWidth="0">
            <w:col w:w="4931" w:space="313"/>
            <w:col w:w="5426"/>
          </w:cols>
        </w:sectPr>
      </w:pPr>
    </w:p>
    <w:p>
      <w:pPr>
        <w:pStyle w:val="BodyText"/>
        <w:spacing w:before="3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740" w:bottom="420" w:left="620" w:right="620"/>
        </w:sectPr>
      </w:pPr>
    </w:p>
    <w:p>
      <w:pPr>
        <w:spacing w:before="94"/>
        <w:ind w:left="215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Specifications</w:t>
      </w:r>
    </w:p>
    <w:p>
      <w:pPr>
        <w:spacing w:before="96"/>
        <w:ind w:left="379" w:right="0" w:firstLine="0"/>
        <w:jc w:val="left"/>
        <w:rPr>
          <w:sz w:val="14"/>
        </w:rPr>
      </w:pPr>
      <w:r>
        <w:rPr/>
        <w:pict>
          <v:shape style="position:absolute;margin-left:43.618pt;margin-top:7.156223pt;width:4.25pt;height:4.25pt;mso-position-horizontal-relative:page;mso-position-vertical-relative:paragraph;z-index:251688960" coordorigin="872,143" coordsize="85,85" path="m914,143l872,185,914,227,957,185,914,143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Interface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Video Input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 channels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Video Input Type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3G-SDI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Audio Input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 channels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Audio Input Type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3G-SDI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Loop Through Output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 channels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Loop Through Type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3G-SDI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Bus Interface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PCIe x1</w:t>
            </w:r>
          </w:p>
        </w:tc>
      </w:tr>
    </w:tbl>
    <w:p>
      <w:pPr>
        <w:spacing w:before="82"/>
        <w:ind w:left="379" w:right="0" w:firstLine="0"/>
        <w:jc w:val="left"/>
        <w:rPr>
          <w:sz w:val="14"/>
        </w:rPr>
      </w:pPr>
      <w:r>
        <w:rPr/>
        <w:pict>
          <v:shape style="position:absolute;margin-left:43.618pt;margin-top:6.456325pt;width:4.25pt;height:4.25pt;mso-position-horizontal-relative:page;mso-position-vertical-relative:paragraph;z-index:251689984" coordorigin="872,129" coordsize="85,85" path="m914,129l872,171,914,213,957,171,914,129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Video</w:t>
      </w:r>
      <w:r>
        <w:rPr>
          <w:color w:val="231F20"/>
          <w:spacing w:val="-7"/>
          <w:w w:val="110"/>
          <w:sz w:val="14"/>
        </w:rPr>
        <w:t> </w:t>
      </w:r>
      <w:r>
        <w:rPr>
          <w:color w:val="231F20"/>
          <w:w w:val="110"/>
          <w:sz w:val="14"/>
        </w:rPr>
        <w:t>Processing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Video Compression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H.264/AVC High Profile Level 4.2</w:t>
            </w:r>
          </w:p>
        </w:tc>
      </w:tr>
      <w:tr>
        <w:trPr>
          <w:trHeight w:val="53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4"/>
              <w:ind w:left="0"/>
              <w:rPr>
                <w:sz w:val="10"/>
              </w:rPr>
            </w:pPr>
          </w:p>
          <w:p>
            <w:pPr>
              <w:pStyle w:val="TableParagraph"/>
              <w:spacing w:line="278" w:lineRule="auto" w:before="0"/>
              <w:ind w:right="346"/>
              <w:rPr>
                <w:sz w:val="12"/>
              </w:rPr>
            </w:pPr>
            <w:r>
              <w:rPr>
                <w:color w:val="231F20"/>
                <w:sz w:val="12"/>
              </w:rPr>
              <w:t>Input Resolution &amp; Frame Rate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1920 x 1080 x 60p / 50p / 30p / 25p / 24p  </w:t>
            </w:r>
            <w:r>
              <w:rPr>
                <w:color w:val="231F20"/>
                <w:spacing w:val="5"/>
                <w:sz w:val="12"/>
              </w:rPr>
              <w:t> </w:t>
            </w:r>
            <w:r>
              <w:rPr>
                <w:color w:val="231F20"/>
                <w:sz w:val="12"/>
              </w:rPr>
              <w:t>720 x 480 x 60i</w:t>
            </w:r>
          </w:p>
          <w:p>
            <w:pPr>
              <w:pStyle w:val="TableParagraph"/>
              <w:tabs>
                <w:tab w:pos="2437" w:val="left" w:leader="none"/>
              </w:tabs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1920 x 1080 x 60i</w:t>
            </w:r>
            <w:r>
              <w:rPr>
                <w:color w:val="231F20"/>
                <w:spacing w:val="-10"/>
                <w:sz w:val="12"/>
              </w:rPr>
              <w:t> </w:t>
            </w:r>
            <w:r>
              <w:rPr>
                <w:color w:val="231F20"/>
                <w:sz w:val="12"/>
              </w:rPr>
              <w:t>/</w:t>
            </w:r>
            <w:r>
              <w:rPr>
                <w:color w:val="231F20"/>
                <w:spacing w:val="-1"/>
                <w:sz w:val="12"/>
              </w:rPr>
              <w:t> </w:t>
            </w:r>
            <w:r>
              <w:rPr>
                <w:color w:val="231F20"/>
                <w:sz w:val="12"/>
              </w:rPr>
              <w:t>50i</w:t>
              <w:tab/>
              <w:t>720 x 576 x</w:t>
            </w:r>
            <w:r>
              <w:rPr>
                <w:color w:val="231F20"/>
                <w:spacing w:val="-9"/>
                <w:sz w:val="12"/>
              </w:rPr>
              <w:t> </w:t>
            </w:r>
            <w:r>
              <w:rPr>
                <w:color w:val="231F20"/>
                <w:sz w:val="12"/>
              </w:rPr>
              <w:t>50i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1280 x 720 x 60p / 50p / 30p / 25p / 24p</w:t>
            </w:r>
          </w:p>
        </w:tc>
      </w:tr>
      <w:tr>
        <w:trPr>
          <w:trHeight w:val="69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78" w:lineRule="auto" w:before="0"/>
              <w:ind w:right="166"/>
              <w:rPr>
                <w:sz w:val="12"/>
              </w:rPr>
            </w:pPr>
            <w:r>
              <w:rPr>
                <w:color w:val="231F20"/>
                <w:sz w:val="12"/>
              </w:rPr>
              <w:t>Record Resolution / Frame Rate / Bit Rate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line="278" w:lineRule="auto"/>
              <w:ind w:right="96"/>
              <w:rPr>
                <w:sz w:val="12"/>
              </w:rPr>
            </w:pPr>
            <w:r>
              <w:rPr>
                <w:color w:val="231F20"/>
                <w:sz w:val="12"/>
              </w:rPr>
              <w:t>1920 x 1080 x 60p, encoding video -bit rate from 6Mbps to 20Mbps</w:t>
            </w: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1280 x 720 x 60p, encoding video -bit rate from 4Mbps to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20Mbps</w:t>
            </w:r>
          </w:p>
        </w:tc>
      </w:tr>
    </w:tbl>
    <w:p>
      <w:pPr>
        <w:spacing w:before="82"/>
        <w:ind w:left="371" w:right="0" w:firstLine="0"/>
        <w:jc w:val="left"/>
        <w:rPr>
          <w:sz w:val="14"/>
        </w:rPr>
      </w:pPr>
      <w:r>
        <w:rPr/>
        <w:pict>
          <v:shape style="position:absolute;margin-left:43.618pt;margin-top:6.42362pt;width:4.25pt;height:4.25pt;mso-position-horizontal-relative:page;mso-position-vertical-relative:paragraph;z-index:251691008" coordorigin="872,128" coordsize="85,85" path="m915,128l872,171,915,213,957,171,915,12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Audio</w:t>
      </w:r>
      <w:r>
        <w:rPr>
          <w:color w:val="231F20"/>
          <w:spacing w:val="-1"/>
          <w:w w:val="110"/>
          <w:sz w:val="14"/>
        </w:rPr>
        <w:t> </w:t>
      </w:r>
      <w:r>
        <w:rPr>
          <w:color w:val="231F20"/>
          <w:w w:val="110"/>
          <w:sz w:val="14"/>
        </w:rPr>
        <w:t>Processing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Audio Compression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MPEG-1 Audio Layer 2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Bit Rate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256k</w:t>
            </w:r>
          </w:p>
        </w:tc>
      </w:tr>
    </w:tbl>
    <w:p>
      <w:pPr>
        <w:spacing w:before="82"/>
        <w:ind w:left="380" w:right="0" w:firstLine="0"/>
        <w:jc w:val="left"/>
        <w:rPr>
          <w:sz w:val="14"/>
        </w:rPr>
      </w:pPr>
      <w:r>
        <w:rPr/>
        <w:pict>
          <v:shape style="position:absolute;margin-left:43.618pt;margin-top:6.423519pt;width:4.25pt;height:4.25pt;mso-position-horizontal-relative:page;mso-position-vertical-relative:paragraph;z-index:251692032" coordorigin="872,128" coordsize="85,85" path="m915,128l872,171,915,213,957,171,915,12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Functionality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Multiple Card Support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 cards, 8 channels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ind w:left="214"/>
        <w:rPr>
          <w:i/>
        </w:rPr>
      </w:pPr>
      <w:r>
        <w:rPr>
          <w:i/>
          <w:color w:val="231F20"/>
        </w:rPr>
        <w:t>Packing List</w:t>
      </w:r>
    </w:p>
    <w:p>
      <w:pPr>
        <w:pStyle w:val="BodyText"/>
        <w:rPr>
          <w:rFonts w:ascii="Georgia"/>
          <w:b/>
          <w:i/>
        </w:rPr>
      </w:pPr>
      <w:r>
        <w:rPr/>
        <w:br w:type="column"/>
      </w:r>
      <w:r>
        <w:rPr>
          <w:rFonts w:ascii="Georgia"/>
          <w:b/>
          <w:i/>
        </w:rPr>
      </w:r>
    </w:p>
    <w:p>
      <w:pPr>
        <w:pStyle w:val="BodyText"/>
        <w:rPr>
          <w:rFonts w:ascii="Georgia"/>
          <w:b/>
          <w:i/>
        </w:rPr>
      </w:pPr>
    </w:p>
    <w:p>
      <w:pPr>
        <w:spacing w:before="99"/>
        <w:ind w:left="379" w:right="0" w:firstLine="0"/>
        <w:jc w:val="left"/>
        <w:rPr>
          <w:sz w:val="14"/>
        </w:rPr>
      </w:pPr>
      <w:r>
        <w:rPr/>
        <w:pict>
          <v:group style="position:absolute;margin-left:338.021698pt;margin-top:-121.683876pt;width:186.1pt;height:111.4pt;mso-position-horizontal-relative:page;mso-position-vertical-relative:paragraph;z-index:251712512" coordorigin="6760,-2434" coordsize="3722,2228">
            <v:rect style="position:absolute;left:6803;top:-2425;width:3670;height:2063" filled="true" fillcolor="#27903a" stroked="false">
              <v:fill opacity="32768f" type="solid"/>
            </v:rect>
            <v:rect style="position:absolute;left:6803;top:-2425;width:3670;height:2063" filled="false" stroked="true" strokeweight=".929pt" strokecolor="#939598">
              <v:stroke dashstyle="solid"/>
            </v:rect>
            <v:rect style="position:absolute;left:9822;top:-2081;width:574;height:1032" filled="true" fillcolor="#fff200" stroked="false">
              <v:fill opacity="32768f" type="solid"/>
            </v:rect>
            <v:rect style="position:absolute;left:9822;top:-2081;width:574;height:1032" filled="false" stroked="true" strokeweight=".465pt" strokecolor="#050100">
              <v:stroke dashstyle="solid"/>
            </v:rect>
            <v:rect style="position:absolute;left:6765;top:-2387;width:268;height:344" filled="false" stroked="true" strokeweight=".465pt" strokecolor="#58595b">
              <v:stroke dashstyle="solid"/>
            </v:rect>
            <v:rect style="position:absolute;left:7376;top:-362;width:727;height:153" filled="true" fillcolor="#fff799" stroked="false">
              <v:fill type="solid"/>
            </v:rect>
            <v:rect style="position:absolute;left:7376;top:-362;width:727;height:153" filled="false" stroked="true" strokeweight=".258pt" strokecolor="#939598">
              <v:stroke dashstyle="solid"/>
            </v:rect>
            <v:shape style="position:absolute;left:7032;top:-2265;width:306;height:61" coordorigin="7032,-2264" coordsize="306,61" path="m7278,-2264l7278,-2204,7318,-2224,7288,-2224,7288,-2244,7318,-2244,7278,-2264xm7278,-2244l7032,-2244,7032,-2224,7278,-2224,7278,-2244xm7318,-2244l7288,-2244,7288,-2224,7318,-2224,7338,-2234,7318,-2244xe" filled="true" fillcolor="#f26a2e" stroked="false">
              <v:path arrowok="t"/>
              <v:fill type="solid"/>
            </v:shape>
            <v:shape style="position:absolute;left:7277;top:-2265;width:61;height:61" coordorigin="7278,-2264" coordsize="61,61" path="m7278,-2264l7338,-2234,7278,-2204,7278,-2264xe" filled="false" stroked="true" strokeweight=".081pt" strokecolor="#f26a2e">
              <v:path arrowok="t"/>
              <v:stroke dashstyle="solid"/>
            </v:shape>
            <v:line style="position:absolute" from="7031,-2234" to="7288,-2234" stroked="true" strokeweight="1.092pt" strokecolor="#f26a2e">
              <v:stroke dashstyle="solid"/>
            </v:line>
            <v:shape style="position:absolute;left:8943;top:-1049;width:1197;height:394" coordorigin="8944,-1049" coordsize="1197,394" path="m9004,-716l8944,-686,9004,-655,9004,-676,8994,-676,8994,-696,9004,-696,9004,-716xm9004,-696l8994,-696,8994,-676,9004,-676,9004,-696xm10100,-696l9004,-696,9004,-676,10120,-676,10120,-686,10100,-686,10100,-696xm10120,-998l10100,-998,10100,-686,10110,-696,10120,-696,10120,-998xm10120,-696l10110,-696,10100,-686,10120,-686,10120,-696xm10110,-1049l10080,-988,10100,-988,10100,-998,10135,-998,10110,-1049xm10135,-998l10120,-998,10120,-988,10140,-988,10135,-998xe" filled="true" fillcolor="#a65ca4" stroked="false">
              <v:path arrowok="t"/>
              <v:fill type="solid"/>
            </v:shape>
            <v:shape style="position:absolute;left:-61;top:6653;width:1197;height:394" coordorigin="-61,6653" coordsize="1197,394" path="m9004,-655l8944,-686,9004,-716,9004,-655xm10080,-988l10110,-1049,10140,-988,10080,-988xm10120,-998l10120,-676,8994,-676,8994,-696,10110,-696,10100,-686,10100,-998,10120,-998xe" filled="false" stroked="true" strokeweight=".081pt" strokecolor="#a65ca4">
              <v:path arrowok="t"/>
              <v:stroke dashstyle="solid"/>
            </v:shape>
            <v:shape style="position:absolute;left:7708;top:-717;width:891;height:355" coordorigin="7709,-716" coordsize="891,355" path="m7729,-422l7709,-422,7739,-362,7765,-412,7729,-412,7729,-422xm8539,-696l7729,-696,7729,-412,7749,-412,7749,-676,7739,-676,7749,-686,8539,-686,8539,-696xm7770,-422l7749,-422,7749,-412,7765,-412,7770,-422xm8539,-716l8539,-655,8580,-676,8549,-676,8549,-696,8580,-696,8539,-716xm7749,-686l7739,-676,7749,-676,7749,-686xm8539,-686l7749,-686,7749,-676,8539,-676,8539,-686xm8580,-696l8549,-696,8549,-676,8580,-676,8600,-686,8580,-696xe" filled="true" fillcolor="#a65ca4" stroked="false">
              <v:path arrowok="t"/>
              <v:fill type="solid"/>
            </v:shape>
            <v:shape style="position:absolute;left:-61;top:6752;width:891;height:355" coordorigin="-61,6753" coordsize="891,355" path="m7770,-422l7739,-362,7709,-422,7770,-422xm8539,-716l8600,-686,8539,-655,8539,-716xm8549,-676l7739,-676,7749,-686,7749,-412,7729,-412,7729,-696,8549,-696,8549,-676xe" filled="false" stroked="true" strokeweight=".081pt" strokecolor="#a65ca4">
              <v:path arrowok="t"/>
              <v:stroke dashstyle="solid"/>
            </v:shape>
            <v:shape style="position:absolute;left:9402;top:-1959;width:382;height:61" coordorigin="9402,-1959" coordsize="382,61" path="m9463,-1959l9402,-1928,9463,-1898,9463,-1918,9453,-1918,9453,-1938,9463,-1938,9463,-1959xm9723,-1959l9723,-1898,9764,-1918,9733,-1918,9733,-1938,9764,-1938,9723,-1959xm9463,-1938l9453,-1938,9453,-1918,9463,-1918,9463,-1938xm9723,-1938l9463,-1938,9463,-1918,9723,-1918,9723,-1938xm9764,-1938l9733,-1938,9733,-1918,9764,-1918,9784,-1928,9764,-1938xe" filled="true" fillcolor="#2956a6" stroked="false">
              <v:path arrowok="t"/>
              <v:fill type="solid"/>
            </v:shape>
            <v:shape style="position:absolute;left:-321;top:7046;width:382;height:61" coordorigin="-321,7047" coordsize="382,61" path="m9723,-1959l9784,-1928,9723,-1898,9723,-1959xm9463,-1898l9402,-1928,9463,-1959,9463,-1898xe" filled="false" stroked="true" strokeweight=".081pt" strokecolor="#2956a6">
              <v:path arrowok="t"/>
              <v:stroke dashstyle="solid"/>
            </v:shape>
            <v:line style="position:absolute" from="9452,-1928" to="9734,-1928" stroked="true" strokeweight="1.092pt" strokecolor="#2956a6">
              <v:stroke dashstyle="solid"/>
            </v:line>
            <v:shape style="position:absolute;left:9593;top:-1233;width:230;height:61" coordorigin="9593,-1232" coordsize="230,61" path="m9654,-1232l9593,-1202,9654,-1172,9654,-1192,9644,-1192,9644,-1212,9654,-1212,9654,-1232xm9763,-1232l9763,-1172,9803,-1192,9773,-1192,9773,-1212,9803,-1212,9763,-1232xm9654,-1212l9644,-1212,9644,-1192,9654,-1192,9654,-1212xm9763,-1212l9654,-1212,9654,-1192,9763,-1192,9763,-1212xm9803,-1212l9773,-1212,9773,-1192,9803,-1192,9823,-1202,9803,-1212xe" filled="true" fillcolor="#2956a6" stroked="false">
              <v:path arrowok="t"/>
              <v:fill type="solid"/>
            </v:shape>
            <v:shape style="position:absolute;left:-170;top:7046;width:230;height:61" coordorigin="-169,7047" coordsize="230,61" path="m9763,-1232l9823,-1202,9763,-1172,9763,-1232xm9654,-1172l9593,-1202,9654,-1232,9654,-1172xm9644,-1212l9773,-1212,9773,-1192,9644,-1192,9644,-1212xe" filled="false" stroked="true" strokeweight=".081pt" strokecolor="#2956a6">
              <v:path arrowok="t"/>
              <v:stroke dashstyle="solid"/>
            </v:shape>
            <v:rect style="position:absolute;left:6765;top:-2005;width:268;height:344" filled="true" fillcolor="#0054a6" stroked="false">
              <v:fill type="solid"/>
            </v:rect>
            <v:rect style="position:absolute;left:6765;top:-2005;width:268;height:344" filled="false" stroked="true" strokeweight=".465pt" strokecolor="#58595b">
              <v:stroke dashstyle="solid"/>
            </v:rect>
            <v:rect style="position:absolute;left:6765;top:-1623;width:268;height:344" filled="false" stroked="true" strokeweight=".465pt" strokecolor="#58595b">
              <v:stroke dashstyle="solid"/>
            </v:rect>
            <v:rect style="position:absolute;left:6765;top:-1240;width:268;height:344" filled="true" fillcolor="#0054a6" stroked="false">
              <v:fill type="solid"/>
            </v:rect>
            <v:rect style="position:absolute;left:6765;top:-1241;width:268;height:344" filled="false" stroked="true" strokeweight=".465pt" strokecolor="#58595b">
              <v:stroke dashstyle="solid"/>
            </v:rect>
            <v:shape style="position:absolute;left:7032;top:-1501;width:306;height:61" coordorigin="7032,-1500" coordsize="306,61" path="m7278,-1500l7278,-1440,7318,-1460,7288,-1460,7288,-1480,7318,-1480,7278,-1500xm7278,-1480l7032,-1480,7032,-1460,7278,-1460,7278,-1480xm7318,-1480l7288,-1480,7288,-1460,7318,-1460,7338,-1470,7318,-1480xe" filled="true" fillcolor="#f26a2e" stroked="false">
              <v:path arrowok="t"/>
              <v:fill type="solid"/>
            </v:shape>
            <v:shape style="position:absolute;left:7277;top:-1501;width:61;height:61" coordorigin="7278,-1500" coordsize="61,61" path="m7278,-1500l7338,-1470,7278,-1440,7278,-1500xe" filled="false" stroked="true" strokeweight=".081pt" strokecolor="#f26a2e">
              <v:path arrowok="t"/>
              <v:stroke dashstyle="solid"/>
            </v:shape>
            <v:line style="position:absolute" from="7031,-1470" to="7288,-1470" stroked="true" strokeweight="1.092pt" strokecolor="#f26a2e">
              <v:stroke dashstyle="solid"/>
            </v:line>
            <v:shape style="position:absolute;left:7647;top:-2183;width:1144;height:61" coordorigin="7647,-2183" coordsize="1144,61" path="m8730,-2183l8730,-2122,8771,-2143,8740,-2143,8740,-2163,8771,-2163,8730,-2183xm8730,-2163l7647,-2163,7647,-2143,8730,-2143,8730,-2163xm8771,-2163l8740,-2163,8740,-2143,8771,-2143,8791,-2153,8771,-2163xe" filled="true" fillcolor="#f26a2e" stroked="false">
              <v:path arrowok="t"/>
              <v:fill type="solid"/>
            </v:shape>
            <v:shape style="position:absolute;left:8730;top:-2183;width:61;height:61" coordorigin="8730,-2183" coordsize="61,61" path="m8730,-2183l8791,-2153,8730,-2122,8730,-2183xe" filled="false" stroked="true" strokeweight=".081pt" strokecolor="#f26a2e">
              <v:path arrowok="t"/>
              <v:stroke dashstyle="solid"/>
            </v:shape>
            <v:line style="position:absolute" from="7646,-2153" to="8741,-2153" stroked="true" strokeweight="1.091pt" strokecolor="#f26a2e">
              <v:stroke dashstyle="solid"/>
            </v:line>
            <v:shape style="position:absolute;left:7647;top:-1552;width:1144;height:61" coordorigin="7647,-1551" coordsize="1144,61" path="m8730,-1551l8730,-1490,8771,-1511,8740,-1511,8740,-1531,8771,-1531,8730,-1551xm8730,-1531l7647,-1531,7647,-1511,8730,-1511,8730,-1531xm8771,-1531l8740,-1531,8740,-1511,8771,-1511,8791,-1521,8771,-1531xe" filled="true" fillcolor="#f26a2e" stroked="false">
              <v:path arrowok="t"/>
              <v:fill type="solid"/>
            </v:shape>
            <v:shape style="position:absolute;left:8730;top:-1552;width:61;height:61" coordorigin="8730,-1551" coordsize="61,61" path="m8730,-1551l8791,-1521,8730,-1490,8730,-1551xe" filled="false" stroked="true" strokeweight=".081pt" strokecolor="#f26a2e">
              <v:path arrowok="t"/>
              <v:stroke dashstyle="solid"/>
            </v:shape>
            <v:line style="position:absolute" from="7646,-1521" to="8741,-1521" stroked="true" strokeweight="1.091pt" strokecolor="#f26a2e">
              <v:stroke dashstyle="solid"/>
            </v:line>
            <v:shape style="position:absolute;left:7032;top:-2081;width:470;height:279" coordorigin="7032,-2081" coordsize="470,279" path="m7093,-1863l7032,-1832,7093,-1802,7093,-1822,7083,-1822,7083,-1842,7093,-1842,7093,-1863xm7093,-1842l7083,-1842,7083,-1822,7093,-1822,7093,-1842xm7481,-1842l7093,-1842,7093,-1822,7502,-1822,7502,-1832,7481,-1832,7481,-1842xm7502,-2081l7481,-2081,7481,-1832,7491,-1842,7502,-1842,7502,-2081xm7502,-1842l7491,-1842,7481,-1832,7502,-1832,7502,-1842xe" filled="true" fillcolor="#fff200" stroked="false">
              <v:path arrowok="t"/>
              <v:fill type="solid"/>
            </v:shape>
            <v:shape style="position:absolute;left:-61;top:6768;width:470;height:279" coordorigin="-61,6768" coordsize="470,279" path="m7093,-1802l7032,-1832,7093,-1863,7093,-1802xm7502,-2081l7502,-1822,7083,-1822,7083,-1842,7491,-1842,7481,-1832,7481,-2081,7502,-2081xe" filled="false" stroked="true" strokeweight=".081pt" strokecolor="#68cad4">
              <v:path arrowok="t"/>
              <v:stroke dashstyle="solid"/>
            </v:shape>
            <v:shape style="position:absolute;left:7032;top:-1317;width:470;height:279" coordorigin="7032,-1317" coordsize="470,279" path="m7093,-1099l7032,-1068,7093,-1038,7093,-1058,7083,-1058,7083,-1078,7093,-1078,7093,-1099xm7093,-1078l7083,-1078,7083,-1058,7093,-1058,7093,-1078xm7481,-1078l7093,-1078,7093,-1058,7502,-1058,7502,-1068,7481,-1068,7481,-1078xm7502,-1317l7481,-1317,7481,-1068,7491,-1078,7502,-1078,7502,-1317xm7502,-1078l7491,-1078,7481,-1068,7502,-1068,7502,-1078xe" filled="true" fillcolor="#fff200" stroked="false">
              <v:path arrowok="t"/>
              <v:fill type="solid"/>
            </v:shape>
            <v:shape style="position:absolute;left:-61;top:6768;width:470;height:279" coordorigin="-61,6768" coordsize="470,279" path="m7093,-1038l7032,-1068,7093,-1099,7093,-1038xm7502,-1317l7502,-1058,7083,-1058,7083,-1078,7491,-1078,7481,-1068,7481,-1317,7502,-1317xe" filled="false" stroked="true" strokeweight=".081pt" strokecolor="#68cad4">
              <v:path arrowok="t"/>
              <v:stroke dashstyle="solid"/>
            </v:shape>
            <v:shape style="position:absolute;left:6795;top:-1000;width:232;height:99" type="#_x0000_t202" filled="true" fillcolor="#27903a" stroked="false">
              <v:textbox inset="0,0,0,0">
                <w:txbxContent>
                  <w:p>
                    <w:pPr>
                      <w:spacing w:line="99" w:lineRule="exact" w:before="0"/>
                      <w:ind w:left="-2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Out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pacing w:val="-19"/>
                        <w:sz w:val="11"/>
                      </w:rPr>
                      <w:t>2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116;width:232;height:116" type="#_x0000_t202" filled="true" fillcolor="#27903a" stroked="false">
              <v:textbox inset="0,0,0,0">
                <w:txbxContent>
                  <w:p>
                    <w:pPr>
                      <w:spacing w:line="116" w:lineRule="exact" w:before="0"/>
                      <w:ind w:left="-2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1"/>
                        <w:shd w:fill="0054A6" w:color="auto" w:val="clear"/>
                      </w:rPr>
                      <w:t>Loop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255;width:232;height:140" type="#_x0000_t202" filled="true" fillcolor="#27903a" stroked="false">
              <v:textbox inset="0,0,0,0">
                <w:txbxContent>
                  <w:p>
                    <w:pPr>
                      <w:spacing w:line="122" w:lineRule="exact" w:before="16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637;width:232;height:373" type="#_x0000_t202" filled="true" fillcolor="#0054a6" stroked="false">
              <v:textbox inset="0,0,0,0">
                <w:txbxContent>
                  <w:p>
                    <w:pPr>
                      <w:spacing w:line="121" w:lineRule="exact" w:before="64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16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In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z w:val="11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6795;top:-1765;width:232;height:119" type="#_x0000_t202" filled="true" fillcolor="#27903a" stroked="false">
              <v:textbox inset="0,0,0,0">
                <w:txbxContent>
                  <w:p>
                    <w:pPr>
                      <w:spacing w:line="119" w:lineRule="exact" w:before="0"/>
                      <w:ind w:left="-2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Out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pacing w:val="-19"/>
                        <w:sz w:val="11"/>
                      </w:rPr>
                      <w:t>1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880;width:232;height:115" type="#_x0000_t202" filled="true" fillcolor="#27903a" stroked="false">
              <v:textbox inset="0,0,0,0">
                <w:txbxContent>
                  <w:p>
                    <w:pPr>
                      <w:spacing w:line="115" w:lineRule="exact" w:before="0"/>
                      <w:ind w:left="-2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1"/>
                        <w:shd w:fill="0054A6" w:color="auto" w:val="clear"/>
                      </w:rPr>
                      <w:t>Loop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2019;width:232;height:139" type="#_x0000_t202" filled="true" fillcolor="#27903a" stroked="false">
              <v:textbox inset="0,0,0,0">
                <w:txbxContent>
                  <w:p>
                    <w:pPr>
                      <w:spacing w:line="122" w:lineRule="exact" w:before="17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2416;width:232;height:387" type="#_x0000_t202" filled="true" fillcolor="#0054a6" stroked="false">
              <v:textbox inset="0,0,0,0">
                <w:txbxContent>
                  <w:p>
                    <w:pPr>
                      <w:spacing w:line="121" w:lineRule="exact" w:before="79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16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In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z w:val="11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v:shape style="position:absolute;left:7338;top:-1585;width:306;height:268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121" w:lineRule="exact" w:before="7"/>
                      <w:ind w:left="-3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84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Rx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38;top:-2349;width:306;height:268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121" w:lineRule="exact" w:before="8"/>
                      <w:ind w:left="-3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84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Rx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76;top:-362;width:727;height:153" type="#_x0000_t202" filled="false" stroked="false">
              <v:textbox inset="0,0,0,0">
                <w:txbxContent>
                  <w:p>
                    <w:pPr>
                      <w:spacing w:before="3"/>
                      <w:ind w:left="18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sz w:val="11"/>
                      </w:rPr>
                      <w:t>PCIe x1</w:t>
                    </w:r>
                  </w:p>
                </w:txbxContent>
              </v:textbox>
              <w10:wrap type="none"/>
            </v:shape>
            <v:shape style="position:absolute;left:8599;top:-820;width:344;height:268" type="#_x0000_t202" filled="true" fillcolor="#0054a6" stroked="true" strokeweight=".465pt" strokecolor="#58595b">
              <v:textbox inset="0,0,0,0">
                <w:txbxContent>
                  <w:p>
                    <w:pPr>
                      <w:spacing w:before="56"/>
                      <w:ind w:left="21" w:right="-15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1"/>
                      </w:rPr>
                      <w:t>Bridge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211;top:-1355;width:382;height:307" type="#_x0000_t202" filled="true" fillcolor="#0054a6" stroked="true" strokeweight=".465pt" strokecolor="#58595b">
              <v:textbox inset="0,0,0,0">
                <w:txbxContent>
                  <w:p>
                    <w:pPr>
                      <w:spacing w:before="93"/>
                      <w:ind w:left="63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1"/>
                      </w:rPr>
                      <w:t>CPLD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899;top:-1546;width:422;height:345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216" w:lineRule="auto" w:before="56"/>
                      <w:ind w:left="39" w:right="-4" w:firstLine="46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H.264 </w:t>
                    </w:r>
                    <w:r>
                      <w:rPr>
                        <w:b/>
                        <w:color w:val="FFFFFF"/>
                        <w:w w:val="90"/>
                        <w:sz w:val="11"/>
                      </w:rPr>
                      <w:t>CODEC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899;top:-1967;width:422;height:345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218" w:lineRule="auto" w:before="55"/>
                      <w:ind w:left="39" w:right="-4" w:firstLine="46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H.264 </w:t>
                    </w:r>
                    <w:r>
                      <w:rPr>
                        <w:b/>
                        <w:color w:val="FFFFFF"/>
                        <w:w w:val="90"/>
                        <w:sz w:val="11"/>
                      </w:rPr>
                      <w:t>CODEC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791;top:-2235;width:574;height:766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Georgia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0"/>
                      <w:ind w:left="1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FPGA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color w:val="231F20"/>
          <w:w w:val="110"/>
          <w:sz w:val="14"/>
        </w:rPr>
        <w:t>System Requirement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69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3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System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line="278" w:lineRule="auto"/>
              <w:rPr>
                <w:sz w:val="12"/>
              </w:rPr>
            </w:pPr>
            <w:r>
              <w:rPr>
                <w:color w:val="231F20"/>
                <w:sz w:val="12"/>
              </w:rPr>
              <w:t>x86 PC compatible computer, Intel® Pentium® 4 2.0GHz or above for video record</w:t>
            </w: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Recommends using a DXVA or CUDA capable graphics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card for real-time video playback</w:t>
            </w:r>
          </w:p>
        </w:tc>
      </w:tr>
      <w:tr>
        <w:trPr>
          <w:trHeight w:val="26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Memory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1GB or more</w:t>
            </w:r>
          </w:p>
        </w:tc>
      </w:tr>
    </w:tbl>
    <w:p>
      <w:pPr>
        <w:spacing w:before="82"/>
        <w:ind w:left="379" w:right="0" w:firstLine="0"/>
        <w:jc w:val="left"/>
        <w:rPr>
          <w:sz w:val="14"/>
        </w:rPr>
      </w:pPr>
      <w:r>
        <w:rPr/>
        <w:pict>
          <v:shape style="position:absolute;margin-left:305.814789pt;margin-top:-57.598789pt;width:4.25pt;height:4.25pt;mso-position-horizontal-relative:page;mso-position-vertical-relative:paragraph;z-index:251693056" coordorigin="6116,-1152" coordsize="85,85" path="m6158,-1152l6116,-1110,6158,-1068,6200,-1110,6158,-1152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5.814789pt;margin-top:6.423609pt;width:4.25pt;height:4.25pt;mso-position-horizontal-relative:page;mso-position-vertical-relative:paragraph;z-index:251694080" coordorigin="6116,128" coordsize="85,85" path="m6159,128l6116,171,6159,213,6201,171,6159,12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Software Support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53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OS Support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Microsoft Windows 7/10 (32-bit &amp; 64-bit)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Linux: Ubuntu 16.04 (64-bit) (Kernel version: 4.4.0-21X64-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generic)</w:t>
            </w:r>
          </w:p>
        </w:tc>
      </w:tr>
      <w:tr>
        <w:trPr>
          <w:trHeight w:val="69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3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SDK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Windows: Provides SDK and demo program with sample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source code</w:t>
            </w:r>
          </w:p>
          <w:p>
            <w:pPr>
              <w:pStyle w:val="TableParagraph"/>
              <w:spacing w:line="160" w:lineRule="atLeast" w:before="0"/>
              <w:ind w:right="383"/>
              <w:rPr>
                <w:sz w:val="12"/>
              </w:rPr>
            </w:pPr>
            <w:r>
              <w:rPr>
                <w:color w:val="231F20"/>
                <w:sz w:val="12"/>
              </w:rPr>
              <w:t>Linux: Provides SDK and demo program with sample source code</w:t>
            </w:r>
          </w:p>
        </w:tc>
      </w:tr>
    </w:tbl>
    <w:p>
      <w:pPr>
        <w:spacing w:before="82"/>
        <w:ind w:left="379" w:right="0" w:firstLine="0"/>
        <w:jc w:val="left"/>
        <w:rPr>
          <w:sz w:val="14"/>
        </w:rPr>
      </w:pPr>
      <w:r>
        <w:rPr/>
        <w:pict>
          <v:shape style="position:absolute;margin-left:305.814789pt;margin-top:6.456316pt;width:4.25pt;height:4.25pt;mso-position-horizontal-relative:page;mso-position-vertical-relative:paragraph;z-index:251695104" coordorigin="6116,129" coordsize="85,85" path="m6158,129l6116,171,6158,213,6200,171,6158,129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Others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6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Dimensions (WxH) (mm)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188 mm x 125 mm</w:t>
            </w:r>
          </w:p>
        </w:tc>
      </w:tr>
      <w:tr>
        <w:trPr>
          <w:trHeight w:val="26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Operating Temperature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0°C ~ 60°C (32°F ~ 140°F), non-condensing</w:t>
            </w:r>
          </w:p>
        </w:tc>
      </w:tr>
      <w:tr>
        <w:trPr>
          <w:trHeight w:val="26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Power Consumption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14.2W </w:t>
            </w:r>
            <w:hyperlink r:id="rId35">
              <w:r>
                <w:rPr>
                  <w:color w:val="231F20"/>
                  <w:sz w:val="12"/>
                </w:rPr>
                <w:t>(12V@0.76A, </w:t>
              </w:r>
            </w:hyperlink>
            <w:r>
              <w:rPr>
                <w:color w:val="231F20"/>
                <w:sz w:val="12"/>
              </w:rPr>
              <w:t>3.3V@1.52A)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ind w:left="214"/>
        <w:rPr>
          <w:i/>
        </w:rPr>
      </w:pPr>
      <w:r>
        <w:rPr/>
        <w:pict>
          <v:shape style="position:absolute;margin-left:304.728088pt;margin-top:16.164606pt;width:249.1pt;height:43.45pt;mso-position-horizontal-relative:page;mso-position-vertical-relative:paragraph;z-index:251713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6"/>
                    <w:gridCol w:w="3856"/>
                  </w:tblGrid>
                  <w:tr>
                    <w:trPr>
                      <w:trHeight w:val="252" w:hRule="atLeast"/>
                    </w:trPr>
                    <w:tc>
                      <w:tcPr>
                        <w:tcW w:w="1106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56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106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Georgia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HDC-502E-R10</w:t>
                        </w:r>
                      </w:p>
                    </w:tc>
                    <w:tc>
                      <w:tcPr>
                        <w:tcW w:w="3856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78" w:lineRule="auto" w:before="56"/>
                          <w:ind w:right="31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PCI Express video/audio capture card with two channel 3G-SDI inputs, two channel 3G-SDI loop outputs, 1920x1080@60p, and</w:t>
                        </w: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H.264 hardware encoder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</w:rPr>
        <w:t>Ordering Information</w:t>
      </w:r>
    </w:p>
    <w:p>
      <w:pPr>
        <w:spacing w:after="0"/>
        <w:sectPr>
          <w:type w:val="continuous"/>
          <w:pgSz w:w="11910" w:h="16160"/>
          <w:pgMar w:top="740" w:bottom="420" w:left="620" w:right="620"/>
          <w:cols w:num="2" w:equalWidth="0">
            <w:col w:w="5199" w:space="45"/>
            <w:col w:w="5426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line style="position:absolute;mso-position-horizontal-relative:page;mso-position-vertical-relative:page;z-index:251681792" from="595.275818pt,27.677223pt" to="595.275818pt,37.598223pt" stroked="true" strokeweight=".000426pt" strokecolor="#f9dfc8">
            <v:stroke dashstyle="solid"/>
            <w10:wrap type="none"/>
          </v:line>
        </w:pict>
      </w:r>
    </w:p>
    <w:tbl>
      <w:tblPr>
        <w:tblW w:w="0" w:type="auto"/>
        <w:jc w:val="left"/>
        <w:tblInd w:w="2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8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 x HDC-502E capture card</w:t>
            </w:r>
          </w:p>
        </w:tc>
      </w:tr>
      <w:tr>
        <w:trPr>
          <w:trHeight w:val="218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</w:tbl>
    <w:sectPr>
      <w:type w:val="continuous"/>
      <w:pgSz w:w="11910" w:h="16160"/>
      <w:pgMar w:top="740" w:bottom="42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S PGothic">
    <w:altName w:val="MS PGothic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485632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e77e2c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49.875305pt;margin-top:787.614807pt;width:95.95pt;height:13.3pt;mso-position-horizontal-relative:page;mso-position-vertical-relative:page;z-index:-25248460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HDC-502E-2018-V10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483584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e77e2c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49.875305pt;margin-top:787.614807pt;width:95.95pt;height:13.3pt;mso-position-horizontal-relative:page;mso-position-vertical-relative:page;z-index:-2524825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HDC-502E-2018-V11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2489728" coordorigin="2,0" coordsize="4934,505">
          <v:shape style="position:absolute;left:23;top:0;width:4912;height:505" coordorigin="23,0" coordsize="4912,505" path="m4935,0l23,0,23,497,4349,505,4935,0xe" filled="true" fillcolor="#f9dfc8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e77e2c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2488704" coordorigin="0,554" coordsize="4486,199" path="m4344,554l0,554,0,752,4486,752,4344,554xe" filled="true" fillcolor="#f9dfc8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896099pt;margin-top:4.373230pt;width:161.550pt;height:19.2pt;mso-position-horizontal-relative:page;mso-position-vertical-relative:page;z-index:-25248768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Video Capture Solutions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248665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E77E2C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●"/>
      <w:lvlJc w:val="left"/>
      <w:pPr>
        <w:ind w:left="355" w:hanging="133"/>
      </w:pPr>
      <w:rPr>
        <w:rFonts w:hint="default" w:ascii="Arial" w:hAnsi="Arial" w:eastAsia="Arial" w:cs="Arial"/>
        <w:color w:val="F5821F"/>
        <w:spacing w:val="-1"/>
        <w:w w:val="100"/>
        <w:sz w:val="15"/>
        <w:szCs w:val="15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7" w:hanging="13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74" w:hanging="13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31" w:hanging="13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88" w:hanging="13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645" w:hanging="13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102" w:hanging="13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559" w:hanging="13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016" w:hanging="133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445" w:hanging="215"/>
      </w:pPr>
      <w:rPr>
        <w:rFonts w:hint="default" w:ascii="Arial" w:hAnsi="Arial" w:eastAsia="Arial" w:cs="Arial"/>
        <w:color w:val="F5821F"/>
        <w:w w:val="100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80" w:hanging="21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789" w:hanging="21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899" w:hanging="21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008" w:hanging="21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18" w:hanging="21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227" w:hanging="21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337" w:hanging="21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446" w:hanging="215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6" w:hanging="83"/>
        <w:jc w:val="left"/>
      </w:pPr>
      <w:rPr>
        <w:rFonts w:hint="default" w:ascii="Arial" w:hAnsi="Arial" w:eastAsia="Arial" w:cs="Arial"/>
        <w:b/>
        <w:bCs/>
        <w:color w:val="005481"/>
        <w:w w:val="82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000" w:hanging="8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51" w:hanging="8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03" w:hanging="8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854" w:hanging="8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06" w:hanging="8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57" w:hanging="8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09" w:hanging="8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60" w:hanging="83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215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457"/>
      <w:outlineLvl w:val="2"/>
    </w:pPr>
    <w:rPr>
      <w:rFonts w:ascii="Arial" w:hAnsi="Arial" w:eastAsia="Arial" w:cs="Arial"/>
      <w:b/>
      <w:bCs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8"/>
      <w:ind w:left="362" w:hanging="133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39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oter" Target="foot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yperlink" Target="mailto:(12V@0.76A" TargetMode="External"/><Relationship Id="rId3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2019-11-14T10:33:02Z</dcterms:created>
  <dcterms:modified xsi:type="dcterms:W3CDTF">2019-11-14T10:33:02Z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2019-11-14T00:00:00Z</vt:filetime>
  </property>
</Properties>
</file>